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305" w:rsidRDefault="00343305" w:rsidP="00343305">
      <w:pPr>
        <w:jc w:val="left"/>
        <w:rPr>
          <w:rFonts w:ascii="黑体" w:eastAsia="黑体" w:hAnsi="黑体"/>
          <w:sz w:val="32"/>
          <w:szCs w:val="32"/>
        </w:rPr>
      </w:pPr>
      <w:r w:rsidRPr="00D44188">
        <w:rPr>
          <w:rFonts w:ascii="黑体" w:eastAsia="黑体" w:hAnsi="黑体" w:hint="eastAsia"/>
          <w:sz w:val="32"/>
          <w:szCs w:val="32"/>
        </w:rPr>
        <w:t>附件</w:t>
      </w:r>
      <w:r w:rsidR="00AA66B7">
        <w:rPr>
          <w:rFonts w:ascii="黑体" w:eastAsia="黑体" w:hAnsi="黑体"/>
          <w:sz w:val="32"/>
          <w:szCs w:val="32"/>
        </w:rPr>
        <w:t>1</w:t>
      </w:r>
      <w:r w:rsidR="00C25C4A">
        <w:rPr>
          <w:rFonts w:ascii="黑体" w:eastAsia="黑体" w:hAnsi="黑体" w:hint="eastAsia"/>
          <w:sz w:val="32"/>
          <w:szCs w:val="32"/>
        </w:rPr>
        <w:t>2</w:t>
      </w:r>
    </w:p>
    <w:p w:rsidR="00343305" w:rsidRPr="00D44188" w:rsidRDefault="00343305" w:rsidP="00343305">
      <w:pPr>
        <w:spacing w:line="240" w:lineRule="exact"/>
        <w:jc w:val="left"/>
        <w:rPr>
          <w:rFonts w:ascii="黑体" w:eastAsia="黑体" w:hAnsi="黑体"/>
          <w:sz w:val="32"/>
          <w:szCs w:val="32"/>
        </w:rPr>
      </w:pPr>
    </w:p>
    <w:p w:rsidR="00343305" w:rsidRPr="00585FE7" w:rsidRDefault="009C16B5" w:rsidP="00C41203">
      <w:pPr>
        <w:spacing w:line="720" w:lineRule="exact"/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立卷审查</w:t>
      </w:r>
      <w:r w:rsidR="00AA66B7">
        <w:rPr>
          <w:rFonts w:ascii="华文中宋" w:eastAsia="华文中宋" w:hAnsi="华文中宋" w:hint="eastAsia"/>
          <w:sz w:val="44"/>
          <w:szCs w:val="44"/>
        </w:rPr>
        <w:t>要求</w:t>
      </w:r>
      <w:r w:rsidR="001A5523" w:rsidRPr="00585FE7">
        <w:rPr>
          <w:rFonts w:ascii="华文中宋" w:eastAsia="华文中宋" w:hAnsi="华文中宋"/>
          <w:sz w:val="44"/>
          <w:szCs w:val="44"/>
        </w:rPr>
        <w:t>（</w:t>
      </w:r>
      <w:r w:rsidR="00343305" w:rsidRPr="00585FE7">
        <w:rPr>
          <w:rFonts w:ascii="华文中宋" w:eastAsia="华文中宋" w:hAnsi="华文中宋"/>
          <w:sz w:val="44"/>
          <w:szCs w:val="44"/>
        </w:rPr>
        <w:t>征求意见稿</w:t>
      </w:r>
      <w:r w:rsidR="001A5523" w:rsidRPr="00585FE7">
        <w:rPr>
          <w:rFonts w:ascii="华文中宋" w:eastAsia="华文中宋" w:hAnsi="华文中宋"/>
          <w:sz w:val="44"/>
          <w:szCs w:val="44"/>
        </w:rPr>
        <w:t>）</w:t>
      </w:r>
      <w:r w:rsidR="00343305" w:rsidRPr="00585FE7">
        <w:rPr>
          <w:rFonts w:ascii="华文中宋" w:eastAsia="华文中宋" w:hAnsi="华文中宋"/>
          <w:sz w:val="44"/>
          <w:szCs w:val="44"/>
        </w:rPr>
        <w:t>意见反馈表</w:t>
      </w:r>
    </w:p>
    <w:p w:rsidR="00343305" w:rsidRPr="009C16B5" w:rsidRDefault="00343305" w:rsidP="00343305">
      <w:pPr>
        <w:ind w:firstLineChars="50" w:firstLine="160"/>
        <w:rPr>
          <w:rFonts w:ascii="仿宋" w:eastAsia="仿宋" w:hAnsi="仿宋"/>
          <w:sz w:val="32"/>
          <w:szCs w:val="32"/>
        </w:rPr>
      </w:pPr>
    </w:p>
    <w:p w:rsidR="00343305" w:rsidRPr="00585FE7" w:rsidRDefault="00343305" w:rsidP="00B133F3">
      <w:pPr>
        <w:ind w:firstLineChars="50" w:firstLine="160"/>
        <w:rPr>
          <w:rFonts w:ascii="仿宋_GB2312" w:eastAsia="仿宋_GB2312" w:hAnsi="仿宋"/>
          <w:sz w:val="32"/>
          <w:szCs w:val="32"/>
        </w:rPr>
      </w:pPr>
      <w:r w:rsidRPr="00585FE7">
        <w:rPr>
          <w:rFonts w:ascii="仿宋_GB2312" w:eastAsia="仿宋_GB2312" w:hAnsi="仿宋" w:hint="eastAsia"/>
          <w:sz w:val="32"/>
          <w:szCs w:val="32"/>
        </w:rPr>
        <w:t xml:space="preserve">单位名称/专家名称： </w:t>
      </w:r>
      <w:r w:rsidR="00B133F3" w:rsidRPr="00585FE7">
        <w:rPr>
          <w:rFonts w:ascii="仿宋_GB2312" w:eastAsia="仿宋_GB2312" w:hAnsi="仿宋" w:hint="eastAsia"/>
          <w:sz w:val="32"/>
          <w:szCs w:val="32"/>
        </w:rPr>
        <w:t xml:space="preserve">                </w:t>
      </w:r>
      <w:r w:rsidRPr="00585FE7">
        <w:rPr>
          <w:rFonts w:ascii="仿宋_GB2312" w:eastAsia="仿宋_GB2312" w:hAnsi="仿宋" w:hint="eastAsia"/>
          <w:sz w:val="32"/>
          <w:szCs w:val="32"/>
        </w:rPr>
        <w:t>联系人：                   联系电话：</w:t>
      </w:r>
    </w:p>
    <w:p w:rsidR="00343305" w:rsidRPr="00585FE7" w:rsidRDefault="00343305" w:rsidP="00343305">
      <w:pPr>
        <w:spacing w:line="240" w:lineRule="exact"/>
        <w:ind w:firstLineChars="50" w:firstLine="160"/>
        <w:rPr>
          <w:rFonts w:ascii="仿宋_GB2312" w:eastAsia="仿宋_GB2312" w:hAnsi="仿宋"/>
          <w:sz w:val="32"/>
          <w:szCs w:val="32"/>
        </w:rPr>
      </w:pPr>
    </w:p>
    <w:p w:rsidR="00343305" w:rsidRPr="005F206C" w:rsidRDefault="00CD2684" w:rsidP="005F206C">
      <w:pPr>
        <w:ind w:firstLineChars="50" w:firstLine="161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1</w:t>
      </w:r>
      <w:r w:rsidR="00AA66B7">
        <w:rPr>
          <w:rFonts w:ascii="仿宋_GB2312" w:eastAsia="仿宋_GB2312" w:hAnsi="仿宋" w:hint="eastAsia"/>
          <w:b/>
          <w:sz w:val="32"/>
          <w:szCs w:val="32"/>
        </w:rPr>
        <w:t>《</w:t>
      </w:r>
      <w:r w:rsidR="00AA66B7" w:rsidRPr="00AA66B7">
        <w:rPr>
          <w:rFonts w:ascii="仿宋_GB2312" w:eastAsia="仿宋_GB2312" w:hAnsi="仿宋" w:hint="eastAsia"/>
          <w:b/>
          <w:sz w:val="32"/>
          <w:szCs w:val="32"/>
        </w:rPr>
        <w:t>医疗器械产品注册项</w:t>
      </w:r>
      <w:r>
        <w:rPr>
          <w:rFonts w:ascii="仿宋_GB2312" w:eastAsia="仿宋_GB2312" w:hAnsi="仿宋" w:hint="eastAsia"/>
          <w:b/>
          <w:sz w:val="32"/>
          <w:szCs w:val="32"/>
        </w:rPr>
        <w:t>目</w:t>
      </w:r>
      <w:r w:rsidR="00AA66B7" w:rsidRPr="00AA66B7">
        <w:rPr>
          <w:rFonts w:ascii="仿宋_GB2312" w:eastAsia="仿宋_GB2312" w:hAnsi="仿宋" w:hint="eastAsia"/>
          <w:b/>
          <w:sz w:val="32"/>
          <w:szCs w:val="32"/>
        </w:rPr>
        <w:t>立卷审查要求（征求意见稿）</w:t>
      </w:r>
      <w:r w:rsidR="00AA66B7">
        <w:rPr>
          <w:rFonts w:ascii="仿宋_GB2312" w:eastAsia="仿宋_GB2312" w:hAnsi="仿宋" w:hint="eastAsia"/>
          <w:b/>
          <w:sz w:val="32"/>
          <w:szCs w:val="32"/>
        </w:rPr>
        <w:t>》</w:t>
      </w:r>
      <w:r w:rsidR="005F206C">
        <w:rPr>
          <w:rFonts w:ascii="仿宋_GB2312" w:eastAsia="仿宋_GB2312" w:hAnsi="仿宋" w:hint="eastAsia"/>
          <w:b/>
          <w:sz w:val="32"/>
          <w:szCs w:val="32"/>
        </w:rPr>
        <w:t>意见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3"/>
        <w:gridCol w:w="3601"/>
        <w:gridCol w:w="4247"/>
        <w:gridCol w:w="4003"/>
      </w:tblGrid>
      <w:tr w:rsidR="004610A8" w:rsidRPr="00137639">
        <w:trPr>
          <w:trHeight w:val="657"/>
        </w:trPr>
        <w:tc>
          <w:tcPr>
            <w:tcW w:w="784" w:type="pct"/>
            <w:vAlign w:val="center"/>
          </w:tcPr>
          <w:p w:rsidR="004610A8" w:rsidRPr="00585FE7" w:rsidRDefault="004610A8" w:rsidP="0041186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85FE7">
              <w:rPr>
                <w:rFonts w:ascii="仿宋_GB2312" w:eastAsia="仿宋_GB2312" w:hint="eastAsia"/>
                <w:sz w:val="32"/>
                <w:szCs w:val="32"/>
              </w:rPr>
              <w:t>涉及条款</w:t>
            </w:r>
          </w:p>
        </w:tc>
        <w:tc>
          <w:tcPr>
            <w:tcW w:w="1281" w:type="pct"/>
            <w:vAlign w:val="center"/>
          </w:tcPr>
          <w:p w:rsidR="004610A8" w:rsidRPr="00585FE7" w:rsidRDefault="004610A8" w:rsidP="0041186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85FE7">
              <w:rPr>
                <w:rFonts w:ascii="仿宋_GB2312" w:eastAsia="仿宋_GB2312" w:hint="eastAsia"/>
                <w:sz w:val="32"/>
                <w:szCs w:val="32"/>
              </w:rPr>
              <w:t>原文内容</w:t>
            </w:r>
          </w:p>
        </w:tc>
        <w:tc>
          <w:tcPr>
            <w:tcW w:w="1511" w:type="pct"/>
            <w:vAlign w:val="center"/>
          </w:tcPr>
          <w:p w:rsidR="004610A8" w:rsidRPr="00585FE7" w:rsidRDefault="004610A8" w:rsidP="004610A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85FE7">
              <w:rPr>
                <w:rFonts w:ascii="仿宋_GB2312" w:eastAsia="仿宋_GB2312" w:hint="eastAsia"/>
                <w:sz w:val="32"/>
                <w:szCs w:val="32"/>
              </w:rPr>
              <w:t>修改建议和意见</w:t>
            </w:r>
          </w:p>
        </w:tc>
        <w:tc>
          <w:tcPr>
            <w:tcW w:w="1424" w:type="pct"/>
            <w:vAlign w:val="center"/>
          </w:tcPr>
          <w:p w:rsidR="004610A8" w:rsidRPr="00585FE7" w:rsidRDefault="004610A8" w:rsidP="0041186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85FE7">
              <w:rPr>
                <w:rFonts w:ascii="仿宋_GB2312" w:eastAsia="仿宋_GB2312" w:hint="eastAsia"/>
                <w:sz w:val="32"/>
                <w:szCs w:val="32"/>
              </w:rPr>
              <w:t>依据</w:t>
            </w:r>
          </w:p>
        </w:tc>
      </w:tr>
      <w:tr w:rsidR="004610A8" w:rsidRPr="00137639">
        <w:trPr>
          <w:trHeight w:val="1077"/>
        </w:trPr>
        <w:tc>
          <w:tcPr>
            <w:tcW w:w="784" w:type="pct"/>
          </w:tcPr>
          <w:p w:rsidR="004610A8" w:rsidRPr="00137639" w:rsidRDefault="004610A8" w:rsidP="000A7F1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81" w:type="pct"/>
          </w:tcPr>
          <w:p w:rsidR="004610A8" w:rsidRPr="00137639" w:rsidRDefault="004610A8" w:rsidP="000A7F1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11" w:type="pct"/>
          </w:tcPr>
          <w:p w:rsidR="004610A8" w:rsidRPr="00137639" w:rsidRDefault="004610A8" w:rsidP="000A7F1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24" w:type="pct"/>
          </w:tcPr>
          <w:p w:rsidR="004610A8" w:rsidRPr="00137639" w:rsidRDefault="004610A8" w:rsidP="000A7F1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4610A8" w:rsidRPr="00137639">
        <w:trPr>
          <w:trHeight w:val="1077"/>
        </w:trPr>
        <w:tc>
          <w:tcPr>
            <w:tcW w:w="784" w:type="pct"/>
          </w:tcPr>
          <w:p w:rsidR="004610A8" w:rsidRPr="00137639" w:rsidRDefault="004610A8" w:rsidP="000A7F1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81" w:type="pct"/>
          </w:tcPr>
          <w:p w:rsidR="004610A8" w:rsidRPr="00137639" w:rsidRDefault="004610A8" w:rsidP="000A7F1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11" w:type="pct"/>
          </w:tcPr>
          <w:p w:rsidR="004610A8" w:rsidRPr="00137639" w:rsidRDefault="004610A8" w:rsidP="000A7F1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24" w:type="pct"/>
          </w:tcPr>
          <w:p w:rsidR="004610A8" w:rsidRPr="00137639" w:rsidRDefault="004610A8" w:rsidP="000A7F1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4610A8" w:rsidRPr="00137639">
        <w:trPr>
          <w:trHeight w:val="1077"/>
        </w:trPr>
        <w:tc>
          <w:tcPr>
            <w:tcW w:w="784" w:type="pct"/>
          </w:tcPr>
          <w:p w:rsidR="004610A8" w:rsidRPr="00137639" w:rsidRDefault="004610A8" w:rsidP="000A7F1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81" w:type="pct"/>
          </w:tcPr>
          <w:p w:rsidR="004610A8" w:rsidRPr="00137639" w:rsidRDefault="004610A8" w:rsidP="000A7F1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11" w:type="pct"/>
          </w:tcPr>
          <w:p w:rsidR="004610A8" w:rsidRPr="00137639" w:rsidRDefault="004610A8" w:rsidP="000A7F1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24" w:type="pct"/>
          </w:tcPr>
          <w:p w:rsidR="004610A8" w:rsidRPr="00137639" w:rsidRDefault="004610A8" w:rsidP="000A7F1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A80234" w:rsidRDefault="00A80234"/>
    <w:p w:rsidR="00A80234" w:rsidRDefault="00A80234">
      <w:pPr>
        <w:widowControl/>
        <w:jc w:val="left"/>
      </w:pPr>
      <w:r>
        <w:br w:type="page"/>
      </w:r>
    </w:p>
    <w:p w:rsidR="00A80234" w:rsidRPr="005F206C" w:rsidRDefault="00CD2684" w:rsidP="00A80234">
      <w:pPr>
        <w:ind w:firstLineChars="50" w:firstLine="161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lastRenderedPageBreak/>
        <w:t>2</w:t>
      </w:r>
      <w:r w:rsidR="00A80234">
        <w:rPr>
          <w:rFonts w:ascii="仿宋_GB2312" w:eastAsia="仿宋_GB2312" w:hAnsi="仿宋" w:hint="eastAsia"/>
          <w:b/>
          <w:sz w:val="32"/>
          <w:szCs w:val="32"/>
        </w:rPr>
        <w:t>《</w:t>
      </w:r>
      <w:r w:rsidR="00AA66B7" w:rsidRPr="00AA66B7">
        <w:rPr>
          <w:rFonts w:ascii="仿宋_GB2312" w:eastAsia="仿宋_GB2312" w:hAnsi="仿宋" w:hint="eastAsia"/>
          <w:b/>
          <w:sz w:val="32"/>
          <w:szCs w:val="32"/>
        </w:rPr>
        <w:t>医疗器械变更注册项目立卷审查要求（征求意见稿）</w:t>
      </w:r>
      <w:r w:rsidR="00A80234">
        <w:rPr>
          <w:rFonts w:ascii="仿宋_GB2312" w:eastAsia="仿宋_GB2312" w:hAnsi="仿宋" w:hint="eastAsia"/>
          <w:b/>
          <w:sz w:val="32"/>
          <w:szCs w:val="32"/>
        </w:rPr>
        <w:t>》意见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3"/>
        <w:gridCol w:w="3601"/>
        <w:gridCol w:w="4247"/>
        <w:gridCol w:w="4003"/>
      </w:tblGrid>
      <w:tr w:rsidR="00A80234" w:rsidRPr="00137639" w:rsidTr="00040FF4">
        <w:trPr>
          <w:trHeight w:val="657"/>
        </w:trPr>
        <w:tc>
          <w:tcPr>
            <w:tcW w:w="784" w:type="pct"/>
            <w:vAlign w:val="center"/>
          </w:tcPr>
          <w:p w:rsidR="00A80234" w:rsidRPr="00585FE7" w:rsidRDefault="00A80234" w:rsidP="00040FF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85FE7">
              <w:rPr>
                <w:rFonts w:ascii="仿宋_GB2312" w:eastAsia="仿宋_GB2312" w:hint="eastAsia"/>
                <w:sz w:val="32"/>
                <w:szCs w:val="32"/>
              </w:rPr>
              <w:t>涉及条款</w:t>
            </w:r>
          </w:p>
        </w:tc>
        <w:tc>
          <w:tcPr>
            <w:tcW w:w="1281" w:type="pct"/>
            <w:vAlign w:val="center"/>
          </w:tcPr>
          <w:p w:rsidR="00A80234" w:rsidRPr="00585FE7" w:rsidRDefault="00A80234" w:rsidP="00040FF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85FE7">
              <w:rPr>
                <w:rFonts w:ascii="仿宋_GB2312" w:eastAsia="仿宋_GB2312" w:hint="eastAsia"/>
                <w:sz w:val="32"/>
                <w:szCs w:val="32"/>
              </w:rPr>
              <w:t>原文内容</w:t>
            </w:r>
          </w:p>
        </w:tc>
        <w:tc>
          <w:tcPr>
            <w:tcW w:w="1511" w:type="pct"/>
            <w:vAlign w:val="center"/>
          </w:tcPr>
          <w:p w:rsidR="00A80234" w:rsidRPr="00585FE7" w:rsidRDefault="00A80234" w:rsidP="00040FF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85FE7">
              <w:rPr>
                <w:rFonts w:ascii="仿宋_GB2312" w:eastAsia="仿宋_GB2312" w:hint="eastAsia"/>
                <w:sz w:val="32"/>
                <w:szCs w:val="32"/>
              </w:rPr>
              <w:t>修改建议和意见</w:t>
            </w:r>
          </w:p>
        </w:tc>
        <w:tc>
          <w:tcPr>
            <w:tcW w:w="1424" w:type="pct"/>
            <w:vAlign w:val="center"/>
          </w:tcPr>
          <w:p w:rsidR="00A80234" w:rsidRPr="00585FE7" w:rsidRDefault="00A80234" w:rsidP="00040FF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85FE7">
              <w:rPr>
                <w:rFonts w:ascii="仿宋_GB2312" w:eastAsia="仿宋_GB2312" w:hint="eastAsia"/>
                <w:sz w:val="32"/>
                <w:szCs w:val="32"/>
              </w:rPr>
              <w:t>依据</w:t>
            </w:r>
          </w:p>
        </w:tc>
      </w:tr>
      <w:tr w:rsidR="00A80234" w:rsidRPr="00137639" w:rsidTr="00F16BB6">
        <w:trPr>
          <w:trHeight w:val="1077"/>
        </w:trPr>
        <w:tc>
          <w:tcPr>
            <w:tcW w:w="784" w:type="pct"/>
            <w:vAlign w:val="center"/>
          </w:tcPr>
          <w:p w:rsidR="00A80234" w:rsidRPr="00F16BB6" w:rsidRDefault="00A80234" w:rsidP="00AA66B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81" w:type="pct"/>
            <w:vAlign w:val="center"/>
          </w:tcPr>
          <w:p w:rsidR="00A80234" w:rsidRPr="00F16BB6" w:rsidRDefault="00A80234" w:rsidP="00AA66B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11" w:type="pct"/>
            <w:vAlign w:val="center"/>
          </w:tcPr>
          <w:p w:rsidR="00A80234" w:rsidRPr="00F16BB6" w:rsidRDefault="00A80234" w:rsidP="00AA66B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pct"/>
            <w:vAlign w:val="center"/>
          </w:tcPr>
          <w:p w:rsidR="00A80234" w:rsidRPr="00F16BB6" w:rsidRDefault="00AA66B7" w:rsidP="00AA66B7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</w:p>
        </w:tc>
      </w:tr>
      <w:tr w:rsidR="001507E6" w:rsidRPr="00137639" w:rsidTr="00F16BB6">
        <w:trPr>
          <w:trHeight w:val="1077"/>
        </w:trPr>
        <w:tc>
          <w:tcPr>
            <w:tcW w:w="784" w:type="pct"/>
            <w:vAlign w:val="center"/>
          </w:tcPr>
          <w:p w:rsidR="001507E6" w:rsidRPr="00F16BB6" w:rsidRDefault="001507E6" w:rsidP="00AA66B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81" w:type="pct"/>
            <w:vAlign w:val="center"/>
          </w:tcPr>
          <w:p w:rsidR="001507E6" w:rsidRPr="00F16BB6" w:rsidRDefault="001507E6" w:rsidP="00AA66B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11" w:type="pct"/>
            <w:vAlign w:val="center"/>
          </w:tcPr>
          <w:p w:rsidR="001507E6" w:rsidRPr="00F16BB6" w:rsidRDefault="001507E6" w:rsidP="00AA66B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pct"/>
            <w:vAlign w:val="center"/>
          </w:tcPr>
          <w:p w:rsidR="001507E6" w:rsidRPr="00F16BB6" w:rsidRDefault="001507E6" w:rsidP="00AA66B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80234" w:rsidRPr="00137639" w:rsidTr="00040FF4">
        <w:trPr>
          <w:trHeight w:val="1077"/>
        </w:trPr>
        <w:tc>
          <w:tcPr>
            <w:tcW w:w="784" w:type="pct"/>
          </w:tcPr>
          <w:p w:rsidR="00A80234" w:rsidRPr="00137639" w:rsidRDefault="00A80234" w:rsidP="00040FF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81" w:type="pct"/>
          </w:tcPr>
          <w:p w:rsidR="00A80234" w:rsidRPr="00137639" w:rsidRDefault="00A80234" w:rsidP="00040FF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11" w:type="pct"/>
          </w:tcPr>
          <w:p w:rsidR="00A80234" w:rsidRPr="00137639" w:rsidRDefault="00A80234" w:rsidP="00040FF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24" w:type="pct"/>
          </w:tcPr>
          <w:p w:rsidR="00A80234" w:rsidRPr="00137639" w:rsidRDefault="00A80234" w:rsidP="00040FF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507E6" w:rsidRPr="00137639" w:rsidTr="00040FF4">
        <w:trPr>
          <w:trHeight w:val="1077"/>
        </w:trPr>
        <w:tc>
          <w:tcPr>
            <w:tcW w:w="784" w:type="pct"/>
          </w:tcPr>
          <w:p w:rsidR="001507E6" w:rsidRPr="00137639" w:rsidRDefault="001507E6" w:rsidP="00040FF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81" w:type="pct"/>
          </w:tcPr>
          <w:p w:rsidR="001507E6" w:rsidRPr="00137639" w:rsidRDefault="001507E6" w:rsidP="00040FF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11" w:type="pct"/>
          </w:tcPr>
          <w:p w:rsidR="001507E6" w:rsidRPr="00137639" w:rsidRDefault="001507E6" w:rsidP="00040FF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24" w:type="pct"/>
          </w:tcPr>
          <w:p w:rsidR="001507E6" w:rsidRPr="00137639" w:rsidRDefault="001507E6" w:rsidP="00040FF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A80234" w:rsidRDefault="00A80234"/>
    <w:p w:rsidR="00A80234" w:rsidRDefault="00A80234">
      <w:pPr>
        <w:widowControl/>
        <w:jc w:val="left"/>
      </w:pPr>
      <w:r>
        <w:br w:type="page"/>
      </w:r>
    </w:p>
    <w:p w:rsidR="00AA66B7" w:rsidRPr="005F206C" w:rsidRDefault="00CD2684" w:rsidP="00AA66B7">
      <w:pPr>
        <w:ind w:firstLineChars="50" w:firstLine="161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/>
          <w:b/>
          <w:sz w:val="32"/>
          <w:szCs w:val="32"/>
        </w:rPr>
        <w:lastRenderedPageBreak/>
        <w:t>3</w:t>
      </w:r>
      <w:r w:rsidR="00AA66B7">
        <w:rPr>
          <w:rFonts w:ascii="仿宋_GB2312" w:eastAsia="仿宋_GB2312" w:hAnsi="仿宋" w:hint="eastAsia"/>
          <w:b/>
          <w:sz w:val="32"/>
          <w:szCs w:val="32"/>
        </w:rPr>
        <w:t>《</w:t>
      </w:r>
      <w:r w:rsidR="00AA66B7" w:rsidRPr="00AA66B7">
        <w:rPr>
          <w:rFonts w:ascii="仿宋_GB2312" w:eastAsia="仿宋_GB2312" w:hAnsi="仿宋" w:hint="eastAsia"/>
          <w:b/>
          <w:sz w:val="32"/>
          <w:szCs w:val="32"/>
        </w:rPr>
        <w:t>医疗器械免临床目录对比立卷审查表（征求意见稿）</w:t>
      </w:r>
      <w:r w:rsidR="00AA66B7">
        <w:rPr>
          <w:rFonts w:ascii="仿宋_GB2312" w:eastAsia="仿宋_GB2312" w:hAnsi="仿宋" w:hint="eastAsia"/>
          <w:b/>
          <w:sz w:val="32"/>
          <w:szCs w:val="32"/>
        </w:rPr>
        <w:t>》意见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3"/>
        <w:gridCol w:w="3601"/>
        <w:gridCol w:w="4247"/>
        <w:gridCol w:w="4003"/>
      </w:tblGrid>
      <w:tr w:rsidR="00AA66B7" w:rsidRPr="00137639" w:rsidTr="009A4E5F">
        <w:trPr>
          <w:trHeight w:val="657"/>
        </w:trPr>
        <w:tc>
          <w:tcPr>
            <w:tcW w:w="784" w:type="pct"/>
            <w:vAlign w:val="center"/>
          </w:tcPr>
          <w:p w:rsidR="00AA66B7" w:rsidRPr="00585FE7" w:rsidRDefault="00AA66B7" w:rsidP="009A4E5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85FE7">
              <w:rPr>
                <w:rFonts w:ascii="仿宋_GB2312" w:eastAsia="仿宋_GB2312" w:hint="eastAsia"/>
                <w:sz w:val="32"/>
                <w:szCs w:val="32"/>
              </w:rPr>
              <w:t>涉及条款</w:t>
            </w:r>
          </w:p>
        </w:tc>
        <w:tc>
          <w:tcPr>
            <w:tcW w:w="1281" w:type="pct"/>
            <w:vAlign w:val="center"/>
          </w:tcPr>
          <w:p w:rsidR="00AA66B7" w:rsidRPr="00585FE7" w:rsidRDefault="00AA66B7" w:rsidP="009A4E5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85FE7">
              <w:rPr>
                <w:rFonts w:ascii="仿宋_GB2312" w:eastAsia="仿宋_GB2312" w:hint="eastAsia"/>
                <w:sz w:val="32"/>
                <w:szCs w:val="32"/>
              </w:rPr>
              <w:t>原文内容</w:t>
            </w:r>
          </w:p>
        </w:tc>
        <w:tc>
          <w:tcPr>
            <w:tcW w:w="1511" w:type="pct"/>
            <w:vAlign w:val="center"/>
          </w:tcPr>
          <w:p w:rsidR="00AA66B7" w:rsidRPr="00585FE7" w:rsidRDefault="00AA66B7" w:rsidP="009A4E5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85FE7">
              <w:rPr>
                <w:rFonts w:ascii="仿宋_GB2312" w:eastAsia="仿宋_GB2312" w:hint="eastAsia"/>
                <w:sz w:val="32"/>
                <w:szCs w:val="32"/>
              </w:rPr>
              <w:t>修改建议和意见</w:t>
            </w:r>
          </w:p>
        </w:tc>
        <w:tc>
          <w:tcPr>
            <w:tcW w:w="1424" w:type="pct"/>
            <w:vAlign w:val="center"/>
          </w:tcPr>
          <w:p w:rsidR="00AA66B7" w:rsidRPr="00585FE7" w:rsidRDefault="00AA66B7" w:rsidP="009A4E5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85FE7">
              <w:rPr>
                <w:rFonts w:ascii="仿宋_GB2312" w:eastAsia="仿宋_GB2312" w:hint="eastAsia"/>
                <w:sz w:val="32"/>
                <w:szCs w:val="32"/>
              </w:rPr>
              <w:t>依据</w:t>
            </w:r>
          </w:p>
        </w:tc>
      </w:tr>
      <w:tr w:rsidR="00AA66B7" w:rsidRPr="00137639" w:rsidTr="009A4E5F">
        <w:trPr>
          <w:trHeight w:val="1077"/>
        </w:trPr>
        <w:tc>
          <w:tcPr>
            <w:tcW w:w="784" w:type="pct"/>
            <w:vAlign w:val="center"/>
          </w:tcPr>
          <w:p w:rsidR="00AA66B7" w:rsidRPr="00F16BB6" w:rsidRDefault="00AA66B7" w:rsidP="009A4E5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81" w:type="pct"/>
            <w:vAlign w:val="center"/>
          </w:tcPr>
          <w:p w:rsidR="00AA66B7" w:rsidRPr="00F16BB6" w:rsidRDefault="00AA66B7" w:rsidP="009A4E5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11" w:type="pct"/>
            <w:vAlign w:val="center"/>
          </w:tcPr>
          <w:p w:rsidR="00AA66B7" w:rsidRPr="00F16BB6" w:rsidRDefault="00AA66B7" w:rsidP="009A4E5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pct"/>
            <w:vAlign w:val="center"/>
          </w:tcPr>
          <w:p w:rsidR="00AA66B7" w:rsidRPr="00F16BB6" w:rsidRDefault="00AA66B7" w:rsidP="009A4E5F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</w:p>
        </w:tc>
      </w:tr>
      <w:tr w:rsidR="00AA66B7" w:rsidRPr="00137639" w:rsidTr="009A4E5F">
        <w:trPr>
          <w:trHeight w:val="1077"/>
        </w:trPr>
        <w:tc>
          <w:tcPr>
            <w:tcW w:w="784" w:type="pct"/>
            <w:vAlign w:val="center"/>
          </w:tcPr>
          <w:p w:rsidR="00AA66B7" w:rsidRPr="00F16BB6" w:rsidRDefault="00AA66B7" w:rsidP="009A4E5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81" w:type="pct"/>
            <w:vAlign w:val="center"/>
          </w:tcPr>
          <w:p w:rsidR="00AA66B7" w:rsidRPr="00F16BB6" w:rsidRDefault="00AA66B7" w:rsidP="009A4E5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11" w:type="pct"/>
            <w:vAlign w:val="center"/>
          </w:tcPr>
          <w:p w:rsidR="00AA66B7" w:rsidRPr="00F16BB6" w:rsidRDefault="00AA66B7" w:rsidP="009A4E5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pct"/>
            <w:vAlign w:val="center"/>
          </w:tcPr>
          <w:p w:rsidR="00AA66B7" w:rsidRPr="00F16BB6" w:rsidRDefault="00AA66B7" w:rsidP="009A4E5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A66B7" w:rsidRPr="00137639" w:rsidTr="009A4E5F">
        <w:trPr>
          <w:trHeight w:val="1077"/>
        </w:trPr>
        <w:tc>
          <w:tcPr>
            <w:tcW w:w="784" w:type="pct"/>
          </w:tcPr>
          <w:p w:rsidR="00AA66B7" w:rsidRPr="00137639" w:rsidRDefault="00AA66B7" w:rsidP="009A4E5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81" w:type="pct"/>
          </w:tcPr>
          <w:p w:rsidR="00AA66B7" w:rsidRPr="00137639" w:rsidRDefault="00AA66B7" w:rsidP="009A4E5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11" w:type="pct"/>
          </w:tcPr>
          <w:p w:rsidR="00AA66B7" w:rsidRPr="00137639" w:rsidRDefault="00AA66B7" w:rsidP="009A4E5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24" w:type="pct"/>
          </w:tcPr>
          <w:p w:rsidR="00AA66B7" w:rsidRPr="00137639" w:rsidRDefault="00AA66B7" w:rsidP="009A4E5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A66B7" w:rsidRPr="00137639" w:rsidTr="009A4E5F">
        <w:trPr>
          <w:trHeight w:val="1077"/>
        </w:trPr>
        <w:tc>
          <w:tcPr>
            <w:tcW w:w="784" w:type="pct"/>
          </w:tcPr>
          <w:p w:rsidR="00AA66B7" w:rsidRPr="00137639" w:rsidRDefault="00AA66B7" w:rsidP="009A4E5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81" w:type="pct"/>
          </w:tcPr>
          <w:p w:rsidR="00AA66B7" w:rsidRPr="00137639" w:rsidRDefault="00AA66B7" w:rsidP="009A4E5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11" w:type="pct"/>
          </w:tcPr>
          <w:p w:rsidR="00AA66B7" w:rsidRPr="00137639" w:rsidRDefault="00AA66B7" w:rsidP="009A4E5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24" w:type="pct"/>
          </w:tcPr>
          <w:p w:rsidR="00AA66B7" w:rsidRPr="00137639" w:rsidRDefault="00AA66B7" w:rsidP="009A4E5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AA66B7" w:rsidRDefault="00AA66B7" w:rsidP="00AA66B7"/>
    <w:p w:rsidR="00AA66B7" w:rsidRDefault="00AA66B7" w:rsidP="00AA66B7">
      <w:pPr>
        <w:widowControl/>
        <w:jc w:val="left"/>
      </w:pPr>
      <w:r>
        <w:br w:type="page"/>
      </w:r>
    </w:p>
    <w:p w:rsidR="00AA66B7" w:rsidRPr="005F206C" w:rsidRDefault="00CD2684" w:rsidP="00AA66B7">
      <w:pPr>
        <w:ind w:firstLineChars="50" w:firstLine="161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lastRenderedPageBreak/>
        <w:t>4</w:t>
      </w:r>
      <w:r w:rsidR="00AA66B7">
        <w:rPr>
          <w:rFonts w:ascii="仿宋_GB2312" w:eastAsia="仿宋_GB2312" w:hAnsi="仿宋" w:hint="eastAsia"/>
          <w:b/>
          <w:sz w:val="32"/>
          <w:szCs w:val="32"/>
        </w:rPr>
        <w:t>《</w:t>
      </w:r>
      <w:r w:rsidR="00AA66B7" w:rsidRPr="00AA66B7">
        <w:rPr>
          <w:rFonts w:ascii="仿宋_GB2312" w:eastAsia="仿宋_GB2312" w:hAnsi="仿宋" w:hint="eastAsia"/>
          <w:b/>
          <w:sz w:val="32"/>
          <w:szCs w:val="32"/>
        </w:rPr>
        <w:t>医疗器械临床评价立卷审查表（征求意见稿）</w:t>
      </w:r>
      <w:r w:rsidR="00AA66B7">
        <w:rPr>
          <w:rFonts w:ascii="仿宋_GB2312" w:eastAsia="仿宋_GB2312" w:hAnsi="仿宋" w:hint="eastAsia"/>
          <w:b/>
          <w:sz w:val="32"/>
          <w:szCs w:val="32"/>
        </w:rPr>
        <w:t>》意见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3"/>
        <w:gridCol w:w="3601"/>
        <w:gridCol w:w="4247"/>
        <w:gridCol w:w="4003"/>
      </w:tblGrid>
      <w:tr w:rsidR="00AA66B7" w:rsidRPr="00137639" w:rsidTr="009A4E5F">
        <w:trPr>
          <w:trHeight w:val="657"/>
        </w:trPr>
        <w:tc>
          <w:tcPr>
            <w:tcW w:w="784" w:type="pct"/>
            <w:vAlign w:val="center"/>
          </w:tcPr>
          <w:p w:rsidR="00AA66B7" w:rsidRPr="00585FE7" w:rsidRDefault="00AA66B7" w:rsidP="009A4E5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85FE7">
              <w:rPr>
                <w:rFonts w:ascii="仿宋_GB2312" w:eastAsia="仿宋_GB2312" w:hint="eastAsia"/>
                <w:sz w:val="32"/>
                <w:szCs w:val="32"/>
              </w:rPr>
              <w:t>涉及条款</w:t>
            </w:r>
          </w:p>
        </w:tc>
        <w:tc>
          <w:tcPr>
            <w:tcW w:w="1281" w:type="pct"/>
            <w:vAlign w:val="center"/>
          </w:tcPr>
          <w:p w:rsidR="00AA66B7" w:rsidRPr="00585FE7" w:rsidRDefault="00AA66B7" w:rsidP="009A4E5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85FE7">
              <w:rPr>
                <w:rFonts w:ascii="仿宋_GB2312" w:eastAsia="仿宋_GB2312" w:hint="eastAsia"/>
                <w:sz w:val="32"/>
                <w:szCs w:val="32"/>
              </w:rPr>
              <w:t>原文内容</w:t>
            </w:r>
          </w:p>
        </w:tc>
        <w:tc>
          <w:tcPr>
            <w:tcW w:w="1511" w:type="pct"/>
            <w:vAlign w:val="center"/>
          </w:tcPr>
          <w:p w:rsidR="00AA66B7" w:rsidRPr="00585FE7" w:rsidRDefault="00AA66B7" w:rsidP="009A4E5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85FE7">
              <w:rPr>
                <w:rFonts w:ascii="仿宋_GB2312" w:eastAsia="仿宋_GB2312" w:hint="eastAsia"/>
                <w:sz w:val="32"/>
                <w:szCs w:val="32"/>
              </w:rPr>
              <w:t>修改建议和意见</w:t>
            </w:r>
          </w:p>
        </w:tc>
        <w:tc>
          <w:tcPr>
            <w:tcW w:w="1424" w:type="pct"/>
            <w:vAlign w:val="center"/>
          </w:tcPr>
          <w:p w:rsidR="00AA66B7" w:rsidRPr="00585FE7" w:rsidRDefault="00AA66B7" w:rsidP="009A4E5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85FE7">
              <w:rPr>
                <w:rFonts w:ascii="仿宋_GB2312" w:eastAsia="仿宋_GB2312" w:hint="eastAsia"/>
                <w:sz w:val="32"/>
                <w:szCs w:val="32"/>
              </w:rPr>
              <w:t>依据</w:t>
            </w:r>
          </w:p>
        </w:tc>
      </w:tr>
      <w:tr w:rsidR="00AA66B7" w:rsidRPr="00137639" w:rsidTr="009A4E5F">
        <w:trPr>
          <w:trHeight w:val="1077"/>
        </w:trPr>
        <w:tc>
          <w:tcPr>
            <w:tcW w:w="784" w:type="pct"/>
            <w:vAlign w:val="center"/>
          </w:tcPr>
          <w:p w:rsidR="00AA66B7" w:rsidRPr="00F16BB6" w:rsidRDefault="00AA66B7" w:rsidP="009A4E5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81" w:type="pct"/>
            <w:vAlign w:val="center"/>
          </w:tcPr>
          <w:p w:rsidR="00AA66B7" w:rsidRPr="00F16BB6" w:rsidRDefault="00AA66B7" w:rsidP="009A4E5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11" w:type="pct"/>
            <w:vAlign w:val="center"/>
          </w:tcPr>
          <w:p w:rsidR="00AA66B7" w:rsidRPr="00F16BB6" w:rsidRDefault="00AA66B7" w:rsidP="009A4E5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pct"/>
            <w:vAlign w:val="center"/>
          </w:tcPr>
          <w:p w:rsidR="00AA66B7" w:rsidRPr="00F16BB6" w:rsidRDefault="00AA66B7" w:rsidP="009A4E5F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</w:p>
        </w:tc>
      </w:tr>
      <w:tr w:rsidR="00AA66B7" w:rsidRPr="00137639" w:rsidTr="009A4E5F">
        <w:trPr>
          <w:trHeight w:val="1077"/>
        </w:trPr>
        <w:tc>
          <w:tcPr>
            <w:tcW w:w="784" w:type="pct"/>
            <w:vAlign w:val="center"/>
          </w:tcPr>
          <w:p w:rsidR="00AA66B7" w:rsidRPr="00F16BB6" w:rsidRDefault="00AA66B7" w:rsidP="009A4E5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81" w:type="pct"/>
            <w:vAlign w:val="center"/>
          </w:tcPr>
          <w:p w:rsidR="00AA66B7" w:rsidRPr="00F16BB6" w:rsidRDefault="00AA66B7" w:rsidP="009A4E5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11" w:type="pct"/>
            <w:vAlign w:val="center"/>
          </w:tcPr>
          <w:p w:rsidR="00AA66B7" w:rsidRPr="00F16BB6" w:rsidRDefault="00AA66B7" w:rsidP="009A4E5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pct"/>
            <w:vAlign w:val="center"/>
          </w:tcPr>
          <w:p w:rsidR="00AA66B7" w:rsidRPr="00F16BB6" w:rsidRDefault="00AA66B7" w:rsidP="009A4E5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A66B7" w:rsidRPr="00137639" w:rsidTr="009A4E5F">
        <w:trPr>
          <w:trHeight w:val="1077"/>
        </w:trPr>
        <w:tc>
          <w:tcPr>
            <w:tcW w:w="784" w:type="pct"/>
          </w:tcPr>
          <w:p w:rsidR="00AA66B7" w:rsidRPr="00137639" w:rsidRDefault="00AA66B7" w:rsidP="009A4E5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81" w:type="pct"/>
          </w:tcPr>
          <w:p w:rsidR="00AA66B7" w:rsidRPr="00137639" w:rsidRDefault="00AA66B7" w:rsidP="009A4E5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11" w:type="pct"/>
          </w:tcPr>
          <w:p w:rsidR="00AA66B7" w:rsidRPr="00137639" w:rsidRDefault="00AA66B7" w:rsidP="009A4E5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24" w:type="pct"/>
          </w:tcPr>
          <w:p w:rsidR="00AA66B7" w:rsidRPr="00137639" w:rsidRDefault="00AA66B7" w:rsidP="009A4E5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A66B7" w:rsidRPr="00137639" w:rsidTr="009A4E5F">
        <w:trPr>
          <w:trHeight w:val="1077"/>
        </w:trPr>
        <w:tc>
          <w:tcPr>
            <w:tcW w:w="784" w:type="pct"/>
          </w:tcPr>
          <w:p w:rsidR="00AA66B7" w:rsidRPr="00137639" w:rsidRDefault="00AA66B7" w:rsidP="009A4E5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81" w:type="pct"/>
          </w:tcPr>
          <w:p w:rsidR="00AA66B7" w:rsidRPr="00137639" w:rsidRDefault="00AA66B7" w:rsidP="009A4E5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11" w:type="pct"/>
          </w:tcPr>
          <w:p w:rsidR="00AA66B7" w:rsidRPr="00137639" w:rsidRDefault="00AA66B7" w:rsidP="009A4E5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24" w:type="pct"/>
          </w:tcPr>
          <w:p w:rsidR="00AA66B7" w:rsidRPr="00137639" w:rsidRDefault="00AA66B7" w:rsidP="009A4E5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AA66B7" w:rsidRDefault="00AA66B7" w:rsidP="00AA66B7"/>
    <w:p w:rsidR="00AA66B7" w:rsidRDefault="00AA66B7" w:rsidP="00AA66B7">
      <w:pPr>
        <w:widowControl/>
        <w:jc w:val="left"/>
      </w:pPr>
      <w:r>
        <w:br w:type="page"/>
      </w:r>
    </w:p>
    <w:p w:rsidR="00AA66B7" w:rsidRPr="005F206C" w:rsidRDefault="00CD2684" w:rsidP="00AA66B7">
      <w:pPr>
        <w:ind w:firstLineChars="50" w:firstLine="161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lastRenderedPageBreak/>
        <w:t>5</w:t>
      </w:r>
      <w:r w:rsidR="00AA66B7">
        <w:rPr>
          <w:rFonts w:ascii="仿宋_GB2312" w:eastAsia="仿宋_GB2312" w:hAnsi="仿宋" w:hint="eastAsia"/>
          <w:b/>
          <w:sz w:val="32"/>
          <w:szCs w:val="32"/>
        </w:rPr>
        <w:t>《</w:t>
      </w:r>
      <w:r w:rsidR="00AA66B7" w:rsidRPr="00AA66B7">
        <w:rPr>
          <w:rFonts w:ascii="仿宋_GB2312" w:eastAsia="仿宋_GB2312" w:hAnsi="仿宋" w:hint="eastAsia"/>
          <w:b/>
          <w:sz w:val="32"/>
          <w:szCs w:val="32"/>
        </w:rPr>
        <w:t>体外诊断试剂产品注册项目立卷审查要求（征求意见稿）</w:t>
      </w:r>
      <w:r w:rsidR="00AA66B7">
        <w:rPr>
          <w:rFonts w:ascii="仿宋_GB2312" w:eastAsia="仿宋_GB2312" w:hAnsi="仿宋" w:hint="eastAsia"/>
          <w:b/>
          <w:sz w:val="32"/>
          <w:szCs w:val="32"/>
        </w:rPr>
        <w:t>》意见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3"/>
        <w:gridCol w:w="3601"/>
        <w:gridCol w:w="4247"/>
        <w:gridCol w:w="4003"/>
      </w:tblGrid>
      <w:tr w:rsidR="00AA66B7" w:rsidRPr="00137639" w:rsidTr="009A4E5F">
        <w:trPr>
          <w:trHeight w:val="657"/>
        </w:trPr>
        <w:tc>
          <w:tcPr>
            <w:tcW w:w="784" w:type="pct"/>
            <w:vAlign w:val="center"/>
          </w:tcPr>
          <w:p w:rsidR="00AA66B7" w:rsidRPr="00585FE7" w:rsidRDefault="00AA66B7" w:rsidP="009A4E5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85FE7">
              <w:rPr>
                <w:rFonts w:ascii="仿宋_GB2312" w:eastAsia="仿宋_GB2312" w:hint="eastAsia"/>
                <w:sz w:val="32"/>
                <w:szCs w:val="32"/>
              </w:rPr>
              <w:t>涉及条款</w:t>
            </w:r>
          </w:p>
        </w:tc>
        <w:tc>
          <w:tcPr>
            <w:tcW w:w="1281" w:type="pct"/>
            <w:vAlign w:val="center"/>
          </w:tcPr>
          <w:p w:rsidR="00AA66B7" w:rsidRPr="00585FE7" w:rsidRDefault="00AA66B7" w:rsidP="009A4E5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85FE7">
              <w:rPr>
                <w:rFonts w:ascii="仿宋_GB2312" w:eastAsia="仿宋_GB2312" w:hint="eastAsia"/>
                <w:sz w:val="32"/>
                <w:szCs w:val="32"/>
              </w:rPr>
              <w:t>原文内容</w:t>
            </w:r>
          </w:p>
        </w:tc>
        <w:tc>
          <w:tcPr>
            <w:tcW w:w="1511" w:type="pct"/>
            <w:vAlign w:val="center"/>
          </w:tcPr>
          <w:p w:rsidR="00AA66B7" w:rsidRPr="00585FE7" w:rsidRDefault="00AA66B7" w:rsidP="009A4E5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85FE7">
              <w:rPr>
                <w:rFonts w:ascii="仿宋_GB2312" w:eastAsia="仿宋_GB2312" w:hint="eastAsia"/>
                <w:sz w:val="32"/>
                <w:szCs w:val="32"/>
              </w:rPr>
              <w:t>修改建议和意见</w:t>
            </w:r>
          </w:p>
        </w:tc>
        <w:tc>
          <w:tcPr>
            <w:tcW w:w="1424" w:type="pct"/>
            <w:vAlign w:val="center"/>
          </w:tcPr>
          <w:p w:rsidR="00AA66B7" w:rsidRPr="00585FE7" w:rsidRDefault="00AA66B7" w:rsidP="009A4E5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85FE7">
              <w:rPr>
                <w:rFonts w:ascii="仿宋_GB2312" w:eastAsia="仿宋_GB2312" w:hint="eastAsia"/>
                <w:sz w:val="32"/>
                <w:szCs w:val="32"/>
              </w:rPr>
              <w:t>依据</w:t>
            </w:r>
          </w:p>
        </w:tc>
      </w:tr>
      <w:tr w:rsidR="00AA66B7" w:rsidRPr="00137639" w:rsidTr="009A4E5F">
        <w:trPr>
          <w:trHeight w:val="1077"/>
        </w:trPr>
        <w:tc>
          <w:tcPr>
            <w:tcW w:w="784" w:type="pct"/>
            <w:vAlign w:val="center"/>
          </w:tcPr>
          <w:p w:rsidR="00AA66B7" w:rsidRPr="00F16BB6" w:rsidRDefault="00AA66B7" w:rsidP="009A4E5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81" w:type="pct"/>
            <w:vAlign w:val="center"/>
          </w:tcPr>
          <w:p w:rsidR="00AA66B7" w:rsidRPr="00F16BB6" w:rsidRDefault="00AA66B7" w:rsidP="009A4E5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11" w:type="pct"/>
            <w:vAlign w:val="center"/>
          </w:tcPr>
          <w:p w:rsidR="00AA66B7" w:rsidRPr="00F16BB6" w:rsidRDefault="00AA66B7" w:rsidP="009A4E5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pct"/>
            <w:vAlign w:val="center"/>
          </w:tcPr>
          <w:p w:rsidR="00AA66B7" w:rsidRPr="00F16BB6" w:rsidRDefault="00AA66B7" w:rsidP="009A4E5F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</w:p>
        </w:tc>
      </w:tr>
      <w:tr w:rsidR="00AA66B7" w:rsidRPr="00137639" w:rsidTr="009A4E5F">
        <w:trPr>
          <w:trHeight w:val="1077"/>
        </w:trPr>
        <w:tc>
          <w:tcPr>
            <w:tcW w:w="784" w:type="pct"/>
            <w:vAlign w:val="center"/>
          </w:tcPr>
          <w:p w:rsidR="00AA66B7" w:rsidRPr="00F16BB6" w:rsidRDefault="00AA66B7" w:rsidP="009A4E5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81" w:type="pct"/>
            <w:vAlign w:val="center"/>
          </w:tcPr>
          <w:p w:rsidR="00AA66B7" w:rsidRPr="00F16BB6" w:rsidRDefault="00AA66B7" w:rsidP="009A4E5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11" w:type="pct"/>
            <w:vAlign w:val="center"/>
          </w:tcPr>
          <w:p w:rsidR="00AA66B7" w:rsidRPr="00F16BB6" w:rsidRDefault="00AA66B7" w:rsidP="009A4E5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pct"/>
            <w:vAlign w:val="center"/>
          </w:tcPr>
          <w:p w:rsidR="00AA66B7" w:rsidRPr="00F16BB6" w:rsidRDefault="00AA66B7" w:rsidP="009A4E5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A66B7" w:rsidRPr="00137639" w:rsidTr="009A4E5F">
        <w:trPr>
          <w:trHeight w:val="1077"/>
        </w:trPr>
        <w:tc>
          <w:tcPr>
            <w:tcW w:w="784" w:type="pct"/>
          </w:tcPr>
          <w:p w:rsidR="00AA66B7" w:rsidRPr="00137639" w:rsidRDefault="00AA66B7" w:rsidP="009A4E5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81" w:type="pct"/>
          </w:tcPr>
          <w:p w:rsidR="00AA66B7" w:rsidRPr="00137639" w:rsidRDefault="00AA66B7" w:rsidP="009A4E5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11" w:type="pct"/>
          </w:tcPr>
          <w:p w:rsidR="00AA66B7" w:rsidRPr="00137639" w:rsidRDefault="00AA66B7" w:rsidP="009A4E5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24" w:type="pct"/>
          </w:tcPr>
          <w:p w:rsidR="00AA66B7" w:rsidRPr="00137639" w:rsidRDefault="00AA66B7" w:rsidP="009A4E5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A66B7" w:rsidRPr="00137639" w:rsidTr="009A4E5F">
        <w:trPr>
          <w:trHeight w:val="1077"/>
        </w:trPr>
        <w:tc>
          <w:tcPr>
            <w:tcW w:w="784" w:type="pct"/>
          </w:tcPr>
          <w:p w:rsidR="00AA66B7" w:rsidRPr="00137639" w:rsidRDefault="00AA66B7" w:rsidP="009A4E5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81" w:type="pct"/>
          </w:tcPr>
          <w:p w:rsidR="00AA66B7" w:rsidRPr="00137639" w:rsidRDefault="00AA66B7" w:rsidP="009A4E5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11" w:type="pct"/>
          </w:tcPr>
          <w:p w:rsidR="00AA66B7" w:rsidRPr="00137639" w:rsidRDefault="00AA66B7" w:rsidP="009A4E5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24" w:type="pct"/>
          </w:tcPr>
          <w:p w:rsidR="00AA66B7" w:rsidRPr="00137639" w:rsidRDefault="00AA66B7" w:rsidP="009A4E5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AA66B7" w:rsidRDefault="00AA66B7" w:rsidP="00AA66B7"/>
    <w:p w:rsidR="00AA66B7" w:rsidRDefault="00AA66B7" w:rsidP="00AA66B7">
      <w:pPr>
        <w:widowControl/>
        <w:jc w:val="left"/>
      </w:pPr>
      <w:r>
        <w:br w:type="page"/>
      </w:r>
    </w:p>
    <w:p w:rsidR="00AA66B7" w:rsidRPr="005F206C" w:rsidRDefault="00CD2684" w:rsidP="00AA66B7">
      <w:pPr>
        <w:ind w:firstLineChars="50" w:firstLine="161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lastRenderedPageBreak/>
        <w:t>6</w:t>
      </w:r>
      <w:r w:rsidR="00AA66B7">
        <w:rPr>
          <w:rFonts w:ascii="仿宋_GB2312" w:eastAsia="仿宋_GB2312" w:hAnsi="仿宋" w:hint="eastAsia"/>
          <w:b/>
          <w:sz w:val="32"/>
          <w:szCs w:val="32"/>
        </w:rPr>
        <w:t>《</w:t>
      </w:r>
      <w:r w:rsidR="00AA66B7" w:rsidRPr="00AA66B7">
        <w:rPr>
          <w:rFonts w:ascii="仿宋_GB2312" w:eastAsia="仿宋_GB2312" w:hAnsi="仿宋" w:hint="eastAsia"/>
          <w:b/>
          <w:sz w:val="32"/>
          <w:szCs w:val="32"/>
        </w:rPr>
        <w:t>体外诊断试剂变更注册项目立卷审查要求（征求意见稿）</w:t>
      </w:r>
      <w:r w:rsidR="00AA66B7">
        <w:rPr>
          <w:rFonts w:ascii="仿宋_GB2312" w:eastAsia="仿宋_GB2312" w:hAnsi="仿宋" w:hint="eastAsia"/>
          <w:b/>
          <w:sz w:val="32"/>
          <w:szCs w:val="32"/>
        </w:rPr>
        <w:t>》意见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3"/>
        <w:gridCol w:w="3601"/>
        <w:gridCol w:w="4247"/>
        <w:gridCol w:w="4003"/>
      </w:tblGrid>
      <w:tr w:rsidR="00AA66B7" w:rsidRPr="00137639" w:rsidTr="009A4E5F">
        <w:trPr>
          <w:trHeight w:val="657"/>
        </w:trPr>
        <w:tc>
          <w:tcPr>
            <w:tcW w:w="784" w:type="pct"/>
            <w:vAlign w:val="center"/>
          </w:tcPr>
          <w:p w:rsidR="00AA66B7" w:rsidRPr="00585FE7" w:rsidRDefault="00AA66B7" w:rsidP="009A4E5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85FE7">
              <w:rPr>
                <w:rFonts w:ascii="仿宋_GB2312" w:eastAsia="仿宋_GB2312" w:hint="eastAsia"/>
                <w:sz w:val="32"/>
                <w:szCs w:val="32"/>
              </w:rPr>
              <w:t>涉及条款</w:t>
            </w:r>
          </w:p>
        </w:tc>
        <w:tc>
          <w:tcPr>
            <w:tcW w:w="1281" w:type="pct"/>
            <w:vAlign w:val="center"/>
          </w:tcPr>
          <w:p w:rsidR="00AA66B7" w:rsidRPr="00585FE7" w:rsidRDefault="00AA66B7" w:rsidP="009A4E5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85FE7">
              <w:rPr>
                <w:rFonts w:ascii="仿宋_GB2312" w:eastAsia="仿宋_GB2312" w:hint="eastAsia"/>
                <w:sz w:val="32"/>
                <w:szCs w:val="32"/>
              </w:rPr>
              <w:t>原文内容</w:t>
            </w:r>
          </w:p>
        </w:tc>
        <w:tc>
          <w:tcPr>
            <w:tcW w:w="1511" w:type="pct"/>
            <w:vAlign w:val="center"/>
          </w:tcPr>
          <w:p w:rsidR="00AA66B7" w:rsidRPr="00585FE7" w:rsidRDefault="00AA66B7" w:rsidP="009A4E5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85FE7">
              <w:rPr>
                <w:rFonts w:ascii="仿宋_GB2312" w:eastAsia="仿宋_GB2312" w:hint="eastAsia"/>
                <w:sz w:val="32"/>
                <w:szCs w:val="32"/>
              </w:rPr>
              <w:t>修改建议和意见</w:t>
            </w:r>
          </w:p>
        </w:tc>
        <w:tc>
          <w:tcPr>
            <w:tcW w:w="1424" w:type="pct"/>
            <w:vAlign w:val="center"/>
          </w:tcPr>
          <w:p w:rsidR="00AA66B7" w:rsidRPr="00585FE7" w:rsidRDefault="00AA66B7" w:rsidP="009A4E5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85FE7">
              <w:rPr>
                <w:rFonts w:ascii="仿宋_GB2312" w:eastAsia="仿宋_GB2312" w:hint="eastAsia"/>
                <w:sz w:val="32"/>
                <w:szCs w:val="32"/>
              </w:rPr>
              <w:t>依据</w:t>
            </w:r>
          </w:p>
        </w:tc>
      </w:tr>
      <w:tr w:rsidR="00AA66B7" w:rsidRPr="00137639" w:rsidTr="009A4E5F">
        <w:trPr>
          <w:trHeight w:val="1077"/>
        </w:trPr>
        <w:tc>
          <w:tcPr>
            <w:tcW w:w="784" w:type="pct"/>
            <w:vAlign w:val="center"/>
          </w:tcPr>
          <w:p w:rsidR="00AA66B7" w:rsidRPr="00F16BB6" w:rsidRDefault="00AA66B7" w:rsidP="009A4E5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81" w:type="pct"/>
            <w:vAlign w:val="center"/>
          </w:tcPr>
          <w:p w:rsidR="00AA66B7" w:rsidRPr="00F16BB6" w:rsidRDefault="00AA66B7" w:rsidP="009A4E5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11" w:type="pct"/>
            <w:vAlign w:val="center"/>
          </w:tcPr>
          <w:p w:rsidR="00AA66B7" w:rsidRPr="00F16BB6" w:rsidRDefault="00AA66B7" w:rsidP="009A4E5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pct"/>
            <w:vAlign w:val="center"/>
          </w:tcPr>
          <w:p w:rsidR="00AA66B7" w:rsidRPr="00F16BB6" w:rsidRDefault="00AA66B7" w:rsidP="009A4E5F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</w:p>
        </w:tc>
      </w:tr>
      <w:tr w:rsidR="00AA66B7" w:rsidRPr="00137639" w:rsidTr="009A4E5F">
        <w:trPr>
          <w:trHeight w:val="1077"/>
        </w:trPr>
        <w:tc>
          <w:tcPr>
            <w:tcW w:w="784" w:type="pct"/>
            <w:vAlign w:val="center"/>
          </w:tcPr>
          <w:p w:rsidR="00AA66B7" w:rsidRPr="00F16BB6" w:rsidRDefault="00AA66B7" w:rsidP="009A4E5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81" w:type="pct"/>
            <w:vAlign w:val="center"/>
          </w:tcPr>
          <w:p w:rsidR="00AA66B7" w:rsidRPr="00F16BB6" w:rsidRDefault="00AA66B7" w:rsidP="009A4E5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11" w:type="pct"/>
            <w:vAlign w:val="center"/>
          </w:tcPr>
          <w:p w:rsidR="00AA66B7" w:rsidRPr="00F16BB6" w:rsidRDefault="00AA66B7" w:rsidP="009A4E5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pct"/>
            <w:vAlign w:val="center"/>
          </w:tcPr>
          <w:p w:rsidR="00AA66B7" w:rsidRPr="00F16BB6" w:rsidRDefault="00AA66B7" w:rsidP="009A4E5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A66B7" w:rsidRPr="00137639" w:rsidTr="009A4E5F">
        <w:trPr>
          <w:trHeight w:val="1077"/>
        </w:trPr>
        <w:tc>
          <w:tcPr>
            <w:tcW w:w="784" w:type="pct"/>
          </w:tcPr>
          <w:p w:rsidR="00AA66B7" w:rsidRPr="00137639" w:rsidRDefault="00AA66B7" w:rsidP="009A4E5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81" w:type="pct"/>
          </w:tcPr>
          <w:p w:rsidR="00AA66B7" w:rsidRPr="00137639" w:rsidRDefault="00AA66B7" w:rsidP="009A4E5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11" w:type="pct"/>
          </w:tcPr>
          <w:p w:rsidR="00AA66B7" w:rsidRPr="00137639" w:rsidRDefault="00AA66B7" w:rsidP="009A4E5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24" w:type="pct"/>
          </w:tcPr>
          <w:p w:rsidR="00AA66B7" w:rsidRPr="00137639" w:rsidRDefault="00AA66B7" w:rsidP="009A4E5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A66B7" w:rsidRPr="00137639" w:rsidTr="009A4E5F">
        <w:trPr>
          <w:trHeight w:val="1077"/>
        </w:trPr>
        <w:tc>
          <w:tcPr>
            <w:tcW w:w="784" w:type="pct"/>
          </w:tcPr>
          <w:p w:rsidR="00AA66B7" w:rsidRPr="00137639" w:rsidRDefault="00AA66B7" w:rsidP="009A4E5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81" w:type="pct"/>
          </w:tcPr>
          <w:p w:rsidR="00AA66B7" w:rsidRPr="00137639" w:rsidRDefault="00AA66B7" w:rsidP="009A4E5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11" w:type="pct"/>
          </w:tcPr>
          <w:p w:rsidR="00AA66B7" w:rsidRPr="00137639" w:rsidRDefault="00AA66B7" w:rsidP="009A4E5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24" w:type="pct"/>
          </w:tcPr>
          <w:p w:rsidR="00AA66B7" w:rsidRPr="00137639" w:rsidRDefault="00AA66B7" w:rsidP="009A4E5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AA66B7" w:rsidRDefault="00AA66B7" w:rsidP="00AA66B7"/>
    <w:p w:rsidR="00AA66B7" w:rsidRDefault="00AA66B7" w:rsidP="00AA66B7">
      <w:pPr>
        <w:widowControl/>
        <w:jc w:val="left"/>
      </w:pPr>
      <w:r>
        <w:br w:type="page"/>
      </w:r>
    </w:p>
    <w:p w:rsidR="00AA66B7" w:rsidRPr="005F206C" w:rsidRDefault="00CD2684" w:rsidP="00AA66B7">
      <w:pPr>
        <w:ind w:firstLineChars="50" w:firstLine="161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lastRenderedPageBreak/>
        <w:t>7</w:t>
      </w:r>
      <w:r w:rsidR="00AA66B7">
        <w:rPr>
          <w:rFonts w:ascii="仿宋_GB2312" w:eastAsia="仿宋_GB2312" w:hAnsi="仿宋" w:hint="eastAsia"/>
          <w:b/>
          <w:sz w:val="32"/>
          <w:szCs w:val="32"/>
        </w:rPr>
        <w:t>《</w:t>
      </w:r>
      <w:r w:rsidR="00AA66B7" w:rsidRPr="00AA66B7">
        <w:rPr>
          <w:rFonts w:ascii="仿宋_GB2312" w:eastAsia="仿宋_GB2312" w:hAnsi="仿宋" w:hint="eastAsia"/>
          <w:b/>
          <w:sz w:val="32"/>
          <w:szCs w:val="32"/>
        </w:rPr>
        <w:t>体外诊断试剂临床评价立卷审查表（非临床试验）（征求意见稿）</w:t>
      </w:r>
      <w:r w:rsidR="00AA66B7">
        <w:rPr>
          <w:rFonts w:ascii="仿宋_GB2312" w:eastAsia="仿宋_GB2312" w:hAnsi="仿宋" w:hint="eastAsia"/>
          <w:b/>
          <w:sz w:val="32"/>
          <w:szCs w:val="32"/>
        </w:rPr>
        <w:t>》意见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3"/>
        <w:gridCol w:w="3601"/>
        <w:gridCol w:w="4247"/>
        <w:gridCol w:w="4003"/>
      </w:tblGrid>
      <w:tr w:rsidR="00AA66B7" w:rsidRPr="00137639" w:rsidTr="009A4E5F">
        <w:trPr>
          <w:trHeight w:val="657"/>
        </w:trPr>
        <w:tc>
          <w:tcPr>
            <w:tcW w:w="784" w:type="pct"/>
            <w:vAlign w:val="center"/>
          </w:tcPr>
          <w:p w:rsidR="00AA66B7" w:rsidRPr="00585FE7" w:rsidRDefault="00AA66B7" w:rsidP="009A4E5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85FE7">
              <w:rPr>
                <w:rFonts w:ascii="仿宋_GB2312" w:eastAsia="仿宋_GB2312" w:hint="eastAsia"/>
                <w:sz w:val="32"/>
                <w:szCs w:val="32"/>
              </w:rPr>
              <w:t>涉及条款</w:t>
            </w:r>
          </w:p>
        </w:tc>
        <w:tc>
          <w:tcPr>
            <w:tcW w:w="1281" w:type="pct"/>
            <w:vAlign w:val="center"/>
          </w:tcPr>
          <w:p w:rsidR="00AA66B7" w:rsidRPr="00585FE7" w:rsidRDefault="00AA66B7" w:rsidP="009A4E5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85FE7">
              <w:rPr>
                <w:rFonts w:ascii="仿宋_GB2312" w:eastAsia="仿宋_GB2312" w:hint="eastAsia"/>
                <w:sz w:val="32"/>
                <w:szCs w:val="32"/>
              </w:rPr>
              <w:t>原文内容</w:t>
            </w:r>
          </w:p>
        </w:tc>
        <w:tc>
          <w:tcPr>
            <w:tcW w:w="1511" w:type="pct"/>
            <w:vAlign w:val="center"/>
          </w:tcPr>
          <w:p w:rsidR="00AA66B7" w:rsidRPr="00585FE7" w:rsidRDefault="00AA66B7" w:rsidP="009A4E5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85FE7">
              <w:rPr>
                <w:rFonts w:ascii="仿宋_GB2312" w:eastAsia="仿宋_GB2312" w:hint="eastAsia"/>
                <w:sz w:val="32"/>
                <w:szCs w:val="32"/>
              </w:rPr>
              <w:t>修改建议和意见</w:t>
            </w:r>
          </w:p>
        </w:tc>
        <w:tc>
          <w:tcPr>
            <w:tcW w:w="1424" w:type="pct"/>
            <w:vAlign w:val="center"/>
          </w:tcPr>
          <w:p w:rsidR="00AA66B7" w:rsidRPr="00585FE7" w:rsidRDefault="00AA66B7" w:rsidP="009A4E5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85FE7">
              <w:rPr>
                <w:rFonts w:ascii="仿宋_GB2312" w:eastAsia="仿宋_GB2312" w:hint="eastAsia"/>
                <w:sz w:val="32"/>
                <w:szCs w:val="32"/>
              </w:rPr>
              <w:t>依据</w:t>
            </w:r>
          </w:p>
        </w:tc>
      </w:tr>
      <w:tr w:rsidR="00AA66B7" w:rsidRPr="00137639" w:rsidTr="009A4E5F">
        <w:trPr>
          <w:trHeight w:val="1077"/>
        </w:trPr>
        <w:tc>
          <w:tcPr>
            <w:tcW w:w="784" w:type="pct"/>
            <w:vAlign w:val="center"/>
          </w:tcPr>
          <w:p w:rsidR="00AA66B7" w:rsidRPr="00F16BB6" w:rsidRDefault="00AA66B7" w:rsidP="009A4E5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81" w:type="pct"/>
            <w:vAlign w:val="center"/>
          </w:tcPr>
          <w:p w:rsidR="00AA66B7" w:rsidRPr="00F16BB6" w:rsidRDefault="00AA66B7" w:rsidP="009A4E5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11" w:type="pct"/>
            <w:vAlign w:val="center"/>
          </w:tcPr>
          <w:p w:rsidR="00AA66B7" w:rsidRPr="00F16BB6" w:rsidRDefault="00AA66B7" w:rsidP="009A4E5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pct"/>
            <w:vAlign w:val="center"/>
          </w:tcPr>
          <w:p w:rsidR="00AA66B7" w:rsidRPr="00F16BB6" w:rsidRDefault="00AA66B7" w:rsidP="009A4E5F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</w:p>
        </w:tc>
      </w:tr>
      <w:tr w:rsidR="00AA66B7" w:rsidRPr="00137639" w:rsidTr="009A4E5F">
        <w:trPr>
          <w:trHeight w:val="1077"/>
        </w:trPr>
        <w:tc>
          <w:tcPr>
            <w:tcW w:w="784" w:type="pct"/>
            <w:vAlign w:val="center"/>
          </w:tcPr>
          <w:p w:rsidR="00AA66B7" w:rsidRPr="00F16BB6" w:rsidRDefault="00AA66B7" w:rsidP="009A4E5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81" w:type="pct"/>
            <w:vAlign w:val="center"/>
          </w:tcPr>
          <w:p w:rsidR="00AA66B7" w:rsidRPr="00F16BB6" w:rsidRDefault="00AA66B7" w:rsidP="009A4E5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11" w:type="pct"/>
            <w:vAlign w:val="center"/>
          </w:tcPr>
          <w:p w:rsidR="00AA66B7" w:rsidRPr="00F16BB6" w:rsidRDefault="00AA66B7" w:rsidP="009A4E5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pct"/>
            <w:vAlign w:val="center"/>
          </w:tcPr>
          <w:p w:rsidR="00AA66B7" w:rsidRPr="00F16BB6" w:rsidRDefault="00AA66B7" w:rsidP="009A4E5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A66B7" w:rsidRPr="00137639" w:rsidTr="009A4E5F">
        <w:trPr>
          <w:trHeight w:val="1077"/>
        </w:trPr>
        <w:tc>
          <w:tcPr>
            <w:tcW w:w="784" w:type="pct"/>
          </w:tcPr>
          <w:p w:rsidR="00AA66B7" w:rsidRPr="00137639" w:rsidRDefault="00AA66B7" w:rsidP="009A4E5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81" w:type="pct"/>
          </w:tcPr>
          <w:p w:rsidR="00AA66B7" w:rsidRPr="00137639" w:rsidRDefault="00AA66B7" w:rsidP="009A4E5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11" w:type="pct"/>
          </w:tcPr>
          <w:p w:rsidR="00AA66B7" w:rsidRPr="00137639" w:rsidRDefault="00AA66B7" w:rsidP="009A4E5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24" w:type="pct"/>
          </w:tcPr>
          <w:p w:rsidR="00AA66B7" w:rsidRPr="00137639" w:rsidRDefault="00AA66B7" w:rsidP="009A4E5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A66B7" w:rsidRPr="00137639" w:rsidTr="009A4E5F">
        <w:trPr>
          <w:trHeight w:val="1077"/>
        </w:trPr>
        <w:tc>
          <w:tcPr>
            <w:tcW w:w="784" w:type="pct"/>
          </w:tcPr>
          <w:p w:rsidR="00AA66B7" w:rsidRPr="00137639" w:rsidRDefault="00AA66B7" w:rsidP="009A4E5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81" w:type="pct"/>
          </w:tcPr>
          <w:p w:rsidR="00AA66B7" w:rsidRPr="00137639" w:rsidRDefault="00AA66B7" w:rsidP="009A4E5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11" w:type="pct"/>
          </w:tcPr>
          <w:p w:rsidR="00AA66B7" w:rsidRPr="00137639" w:rsidRDefault="00AA66B7" w:rsidP="009A4E5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24" w:type="pct"/>
          </w:tcPr>
          <w:p w:rsidR="00AA66B7" w:rsidRPr="00137639" w:rsidRDefault="00AA66B7" w:rsidP="009A4E5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AA66B7" w:rsidRDefault="00AA66B7" w:rsidP="00AA66B7"/>
    <w:p w:rsidR="00AA66B7" w:rsidRDefault="00AA66B7" w:rsidP="00AA66B7">
      <w:pPr>
        <w:widowControl/>
        <w:jc w:val="left"/>
      </w:pPr>
      <w:r>
        <w:br w:type="page"/>
      </w:r>
    </w:p>
    <w:p w:rsidR="00AA66B7" w:rsidRPr="005F206C" w:rsidRDefault="00CD2684" w:rsidP="00AA66B7">
      <w:pPr>
        <w:ind w:firstLineChars="50" w:firstLine="161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lastRenderedPageBreak/>
        <w:t>8</w:t>
      </w:r>
      <w:r w:rsidR="00AA66B7">
        <w:rPr>
          <w:rFonts w:ascii="仿宋_GB2312" w:eastAsia="仿宋_GB2312" w:hAnsi="仿宋" w:hint="eastAsia"/>
          <w:b/>
          <w:sz w:val="32"/>
          <w:szCs w:val="32"/>
        </w:rPr>
        <w:t>《</w:t>
      </w:r>
      <w:r w:rsidR="00AA66B7" w:rsidRPr="00AA66B7">
        <w:rPr>
          <w:rFonts w:ascii="仿宋_GB2312" w:eastAsia="仿宋_GB2312" w:hAnsi="仿宋" w:hint="eastAsia"/>
          <w:b/>
          <w:sz w:val="32"/>
          <w:szCs w:val="32"/>
        </w:rPr>
        <w:t>体外诊断试剂临床评价立卷审查表（临床试验）（征求意见稿）</w:t>
      </w:r>
      <w:r w:rsidR="00AA66B7">
        <w:rPr>
          <w:rFonts w:ascii="仿宋_GB2312" w:eastAsia="仿宋_GB2312" w:hAnsi="仿宋" w:hint="eastAsia"/>
          <w:b/>
          <w:sz w:val="32"/>
          <w:szCs w:val="32"/>
        </w:rPr>
        <w:t>》意见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3"/>
        <w:gridCol w:w="3601"/>
        <w:gridCol w:w="4247"/>
        <w:gridCol w:w="4003"/>
      </w:tblGrid>
      <w:tr w:rsidR="00AA66B7" w:rsidRPr="00137639" w:rsidTr="009A4E5F">
        <w:trPr>
          <w:trHeight w:val="657"/>
        </w:trPr>
        <w:tc>
          <w:tcPr>
            <w:tcW w:w="784" w:type="pct"/>
            <w:vAlign w:val="center"/>
          </w:tcPr>
          <w:p w:rsidR="00AA66B7" w:rsidRPr="00585FE7" w:rsidRDefault="00AA66B7" w:rsidP="009A4E5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85FE7">
              <w:rPr>
                <w:rFonts w:ascii="仿宋_GB2312" w:eastAsia="仿宋_GB2312" w:hint="eastAsia"/>
                <w:sz w:val="32"/>
                <w:szCs w:val="32"/>
              </w:rPr>
              <w:t>涉及条款</w:t>
            </w:r>
          </w:p>
        </w:tc>
        <w:tc>
          <w:tcPr>
            <w:tcW w:w="1281" w:type="pct"/>
            <w:vAlign w:val="center"/>
          </w:tcPr>
          <w:p w:rsidR="00AA66B7" w:rsidRPr="00585FE7" w:rsidRDefault="00AA66B7" w:rsidP="009A4E5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85FE7">
              <w:rPr>
                <w:rFonts w:ascii="仿宋_GB2312" w:eastAsia="仿宋_GB2312" w:hint="eastAsia"/>
                <w:sz w:val="32"/>
                <w:szCs w:val="32"/>
              </w:rPr>
              <w:t>原文内容</w:t>
            </w:r>
          </w:p>
        </w:tc>
        <w:tc>
          <w:tcPr>
            <w:tcW w:w="1511" w:type="pct"/>
            <w:vAlign w:val="center"/>
          </w:tcPr>
          <w:p w:rsidR="00AA66B7" w:rsidRPr="00585FE7" w:rsidRDefault="00AA66B7" w:rsidP="009A4E5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85FE7">
              <w:rPr>
                <w:rFonts w:ascii="仿宋_GB2312" w:eastAsia="仿宋_GB2312" w:hint="eastAsia"/>
                <w:sz w:val="32"/>
                <w:szCs w:val="32"/>
              </w:rPr>
              <w:t>修改建议和意见</w:t>
            </w:r>
          </w:p>
        </w:tc>
        <w:tc>
          <w:tcPr>
            <w:tcW w:w="1424" w:type="pct"/>
            <w:vAlign w:val="center"/>
          </w:tcPr>
          <w:p w:rsidR="00AA66B7" w:rsidRPr="00585FE7" w:rsidRDefault="00AA66B7" w:rsidP="009A4E5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85FE7">
              <w:rPr>
                <w:rFonts w:ascii="仿宋_GB2312" w:eastAsia="仿宋_GB2312" w:hint="eastAsia"/>
                <w:sz w:val="32"/>
                <w:szCs w:val="32"/>
              </w:rPr>
              <w:t>依据</w:t>
            </w:r>
          </w:p>
        </w:tc>
      </w:tr>
      <w:tr w:rsidR="00AA66B7" w:rsidRPr="00137639" w:rsidTr="009A4E5F">
        <w:trPr>
          <w:trHeight w:val="1077"/>
        </w:trPr>
        <w:tc>
          <w:tcPr>
            <w:tcW w:w="784" w:type="pct"/>
            <w:vAlign w:val="center"/>
          </w:tcPr>
          <w:p w:rsidR="00AA66B7" w:rsidRPr="00F16BB6" w:rsidRDefault="00AA66B7" w:rsidP="009A4E5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81" w:type="pct"/>
            <w:vAlign w:val="center"/>
          </w:tcPr>
          <w:p w:rsidR="00AA66B7" w:rsidRPr="00F16BB6" w:rsidRDefault="00AA66B7" w:rsidP="009A4E5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11" w:type="pct"/>
            <w:vAlign w:val="center"/>
          </w:tcPr>
          <w:p w:rsidR="00AA66B7" w:rsidRPr="00F16BB6" w:rsidRDefault="00AA66B7" w:rsidP="009A4E5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pct"/>
            <w:vAlign w:val="center"/>
          </w:tcPr>
          <w:p w:rsidR="00AA66B7" w:rsidRPr="00F16BB6" w:rsidRDefault="00AA66B7" w:rsidP="009A4E5F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</w:p>
        </w:tc>
      </w:tr>
      <w:tr w:rsidR="00AA66B7" w:rsidRPr="00137639" w:rsidTr="009A4E5F">
        <w:trPr>
          <w:trHeight w:val="1077"/>
        </w:trPr>
        <w:tc>
          <w:tcPr>
            <w:tcW w:w="784" w:type="pct"/>
            <w:vAlign w:val="center"/>
          </w:tcPr>
          <w:p w:rsidR="00AA66B7" w:rsidRPr="00F16BB6" w:rsidRDefault="00AA66B7" w:rsidP="009A4E5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81" w:type="pct"/>
            <w:vAlign w:val="center"/>
          </w:tcPr>
          <w:p w:rsidR="00AA66B7" w:rsidRPr="00F16BB6" w:rsidRDefault="00AA66B7" w:rsidP="009A4E5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11" w:type="pct"/>
            <w:vAlign w:val="center"/>
          </w:tcPr>
          <w:p w:rsidR="00AA66B7" w:rsidRPr="00F16BB6" w:rsidRDefault="00AA66B7" w:rsidP="009A4E5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pct"/>
            <w:vAlign w:val="center"/>
          </w:tcPr>
          <w:p w:rsidR="00AA66B7" w:rsidRPr="00F16BB6" w:rsidRDefault="00AA66B7" w:rsidP="009A4E5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A66B7" w:rsidRPr="00137639" w:rsidTr="009A4E5F">
        <w:trPr>
          <w:trHeight w:val="1077"/>
        </w:trPr>
        <w:tc>
          <w:tcPr>
            <w:tcW w:w="784" w:type="pct"/>
          </w:tcPr>
          <w:p w:rsidR="00AA66B7" w:rsidRPr="00137639" w:rsidRDefault="00AA66B7" w:rsidP="009A4E5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81" w:type="pct"/>
          </w:tcPr>
          <w:p w:rsidR="00AA66B7" w:rsidRPr="00137639" w:rsidRDefault="00AA66B7" w:rsidP="009A4E5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11" w:type="pct"/>
          </w:tcPr>
          <w:p w:rsidR="00AA66B7" w:rsidRPr="00137639" w:rsidRDefault="00AA66B7" w:rsidP="009A4E5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24" w:type="pct"/>
          </w:tcPr>
          <w:p w:rsidR="00AA66B7" w:rsidRPr="00137639" w:rsidRDefault="00AA66B7" w:rsidP="009A4E5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A66B7" w:rsidRPr="00137639" w:rsidTr="009A4E5F">
        <w:trPr>
          <w:trHeight w:val="1077"/>
        </w:trPr>
        <w:tc>
          <w:tcPr>
            <w:tcW w:w="784" w:type="pct"/>
          </w:tcPr>
          <w:p w:rsidR="00AA66B7" w:rsidRPr="00137639" w:rsidRDefault="00AA66B7" w:rsidP="009A4E5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81" w:type="pct"/>
          </w:tcPr>
          <w:p w:rsidR="00AA66B7" w:rsidRPr="00137639" w:rsidRDefault="00AA66B7" w:rsidP="009A4E5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11" w:type="pct"/>
          </w:tcPr>
          <w:p w:rsidR="00AA66B7" w:rsidRPr="00137639" w:rsidRDefault="00AA66B7" w:rsidP="009A4E5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24" w:type="pct"/>
          </w:tcPr>
          <w:p w:rsidR="00AA66B7" w:rsidRPr="00137639" w:rsidRDefault="00AA66B7" w:rsidP="009A4E5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AA66B7" w:rsidRDefault="00AA66B7" w:rsidP="00AA66B7"/>
    <w:p w:rsidR="00AA66B7" w:rsidRDefault="00AA66B7" w:rsidP="00AA66B7">
      <w:pPr>
        <w:widowControl/>
        <w:jc w:val="left"/>
      </w:pPr>
      <w:r>
        <w:br w:type="page"/>
      </w:r>
    </w:p>
    <w:p w:rsidR="00AA66B7" w:rsidRPr="005F206C" w:rsidRDefault="00CD2684" w:rsidP="00AA66B7">
      <w:pPr>
        <w:ind w:firstLineChars="50" w:firstLine="161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lastRenderedPageBreak/>
        <w:t>9</w:t>
      </w:r>
      <w:r w:rsidR="00AA66B7">
        <w:rPr>
          <w:rFonts w:ascii="仿宋_GB2312" w:eastAsia="仿宋_GB2312" w:hAnsi="仿宋" w:hint="eastAsia"/>
          <w:b/>
          <w:sz w:val="32"/>
          <w:szCs w:val="32"/>
        </w:rPr>
        <w:t>《</w:t>
      </w:r>
      <w:r w:rsidR="00AA66B7" w:rsidRPr="00AA66B7">
        <w:rPr>
          <w:rFonts w:ascii="仿宋_GB2312" w:eastAsia="仿宋_GB2312" w:hAnsi="仿宋" w:hint="eastAsia"/>
          <w:b/>
          <w:sz w:val="32"/>
          <w:szCs w:val="32"/>
        </w:rPr>
        <w:t>医疗器械临床试验审批项目立卷审查要求（征求意见稿）</w:t>
      </w:r>
      <w:r w:rsidR="00AA66B7">
        <w:rPr>
          <w:rFonts w:ascii="仿宋_GB2312" w:eastAsia="仿宋_GB2312" w:hAnsi="仿宋" w:hint="eastAsia"/>
          <w:b/>
          <w:sz w:val="32"/>
          <w:szCs w:val="32"/>
        </w:rPr>
        <w:t>》意见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3"/>
        <w:gridCol w:w="3601"/>
        <w:gridCol w:w="4247"/>
        <w:gridCol w:w="4003"/>
      </w:tblGrid>
      <w:tr w:rsidR="00AA66B7" w:rsidRPr="00137639" w:rsidTr="009A4E5F">
        <w:trPr>
          <w:trHeight w:val="657"/>
        </w:trPr>
        <w:tc>
          <w:tcPr>
            <w:tcW w:w="784" w:type="pct"/>
            <w:vAlign w:val="center"/>
          </w:tcPr>
          <w:p w:rsidR="00AA66B7" w:rsidRPr="00585FE7" w:rsidRDefault="00AA66B7" w:rsidP="009A4E5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85FE7">
              <w:rPr>
                <w:rFonts w:ascii="仿宋_GB2312" w:eastAsia="仿宋_GB2312" w:hint="eastAsia"/>
                <w:sz w:val="32"/>
                <w:szCs w:val="32"/>
              </w:rPr>
              <w:t>涉及条款</w:t>
            </w:r>
          </w:p>
        </w:tc>
        <w:tc>
          <w:tcPr>
            <w:tcW w:w="1281" w:type="pct"/>
            <w:vAlign w:val="center"/>
          </w:tcPr>
          <w:p w:rsidR="00AA66B7" w:rsidRPr="00585FE7" w:rsidRDefault="00AA66B7" w:rsidP="009A4E5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85FE7">
              <w:rPr>
                <w:rFonts w:ascii="仿宋_GB2312" w:eastAsia="仿宋_GB2312" w:hint="eastAsia"/>
                <w:sz w:val="32"/>
                <w:szCs w:val="32"/>
              </w:rPr>
              <w:t>原文内容</w:t>
            </w:r>
          </w:p>
        </w:tc>
        <w:tc>
          <w:tcPr>
            <w:tcW w:w="1511" w:type="pct"/>
            <w:vAlign w:val="center"/>
          </w:tcPr>
          <w:p w:rsidR="00AA66B7" w:rsidRPr="00585FE7" w:rsidRDefault="00AA66B7" w:rsidP="009A4E5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85FE7">
              <w:rPr>
                <w:rFonts w:ascii="仿宋_GB2312" w:eastAsia="仿宋_GB2312" w:hint="eastAsia"/>
                <w:sz w:val="32"/>
                <w:szCs w:val="32"/>
              </w:rPr>
              <w:t>修改建议和意见</w:t>
            </w:r>
          </w:p>
        </w:tc>
        <w:tc>
          <w:tcPr>
            <w:tcW w:w="1424" w:type="pct"/>
            <w:vAlign w:val="center"/>
          </w:tcPr>
          <w:p w:rsidR="00AA66B7" w:rsidRPr="00585FE7" w:rsidRDefault="00AA66B7" w:rsidP="009A4E5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85FE7">
              <w:rPr>
                <w:rFonts w:ascii="仿宋_GB2312" w:eastAsia="仿宋_GB2312" w:hint="eastAsia"/>
                <w:sz w:val="32"/>
                <w:szCs w:val="32"/>
              </w:rPr>
              <w:t>依据</w:t>
            </w:r>
          </w:p>
        </w:tc>
      </w:tr>
      <w:tr w:rsidR="00AA66B7" w:rsidRPr="00137639" w:rsidTr="009A4E5F">
        <w:trPr>
          <w:trHeight w:val="1077"/>
        </w:trPr>
        <w:tc>
          <w:tcPr>
            <w:tcW w:w="784" w:type="pct"/>
            <w:vAlign w:val="center"/>
          </w:tcPr>
          <w:p w:rsidR="00AA66B7" w:rsidRPr="00F16BB6" w:rsidRDefault="00AA66B7" w:rsidP="009A4E5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81" w:type="pct"/>
            <w:vAlign w:val="center"/>
          </w:tcPr>
          <w:p w:rsidR="00AA66B7" w:rsidRPr="00F16BB6" w:rsidRDefault="00AA66B7" w:rsidP="009A4E5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11" w:type="pct"/>
            <w:vAlign w:val="center"/>
          </w:tcPr>
          <w:p w:rsidR="00AA66B7" w:rsidRPr="00F16BB6" w:rsidRDefault="00AA66B7" w:rsidP="009A4E5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pct"/>
            <w:vAlign w:val="center"/>
          </w:tcPr>
          <w:p w:rsidR="00AA66B7" w:rsidRPr="00F16BB6" w:rsidRDefault="00AA66B7" w:rsidP="009A4E5F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</w:p>
        </w:tc>
      </w:tr>
      <w:tr w:rsidR="00AA66B7" w:rsidRPr="00137639" w:rsidTr="009A4E5F">
        <w:trPr>
          <w:trHeight w:val="1077"/>
        </w:trPr>
        <w:tc>
          <w:tcPr>
            <w:tcW w:w="784" w:type="pct"/>
            <w:vAlign w:val="center"/>
          </w:tcPr>
          <w:p w:rsidR="00AA66B7" w:rsidRPr="00F16BB6" w:rsidRDefault="00AA66B7" w:rsidP="009A4E5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81" w:type="pct"/>
            <w:vAlign w:val="center"/>
          </w:tcPr>
          <w:p w:rsidR="00AA66B7" w:rsidRPr="00F16BB6" w:rsidRDefault="00AA66B7" w:rsidP="009A4E5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11" w:type="pct"/>
            <w:vAlign w:val="center"/>
          </w:tcPr>
          <w:p w:rsidR="00AA66B7" w:rsidRPr="00F16BB6" w:rsidRDefault="00AA66B7" w:rsidP="009A4E5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pct"/>
            <w:vAlign w:val="center"/>
          </w:tcPr>
          <w:p w:rsidR="00AA66B7" w:rsidRPr="00F16BB6" w:rsidRDefault="00AA66B7" w:rsidP="009A4E5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A66B7" w:rsidRPr="00137639" w:rsidTr="009A4E5F">
        <w:trPr>
          <w:trHeight w:val="1077"/>
        </w:trPr>
        <w:tc>
          <w:tcPr>
            <w:tcW w:w="784" w:type="pct"/>
          </w:tcPr>
          <w:p w:rsidR="00AA66B7" w:rsidRPr="00137639" w:rsidRDefault="00AA66B7" w:rsidP="009A4E5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81" w:type="pct"/>
          </w:tcPr>
          <w:p w:rsidR="00AA66B7" w:rsidRPr="00137639" w:rsidRDefault="00AA66B7" w:rsidP="009A4E5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11" w:type="pct"/>
          </w:tcPr>
          <w:p w:rsidR="00AA66B7" w:rsidRPr="00137639" w:rsidRDefault="00AA66B7" w:rsidP="009A4E5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24" w:type="pct"/>
          </w:tcPr>
          <w:p w:rsidR="00AA66B7" w:rsidRPr="00137639" w:rsidRDefault="00AA66B7" w:rsidP="009A4E5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A66B7" w:rsidRPr="00137639" w:rsidTr="009A4E5F">
        <w:trPr>
          <w:trHeight w:val="1077"/>
        </w:trPr>
        <w:tc>
          <w:tcPr>
            <w:tcW w:w="784" w:type="pct"/>
          </w:tcPr>
          <w:p w:rsidR="00AA66B7" w:rsidRPr="00137639" w:rsidRDefault="00AA66B7" w:rsidP="009A4E5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81" w:type="pct"/>
          </w:tcPr>
          <w:p w:rsidR="00AA66B7" w:rsidRPr="00137639" w:rsidRDefault="00AA66B7" w:rsidP="009A4E5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11" w:type="pct"/>
          </w:tcPr>
          <w:p w:rsidR="00AA66B7" w:rsidRPr="00137639" w:rsidRDefault="00AA66B7" w:rsidP="009A4E5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24" w:type="pct"/>
          </w:tcPr>
          <w:p w:rsidR="00AA66B7" w:rsidRPr="00137639" w:rsidRDefault="00AA66B7" w:rsidP="009A4E5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AA66B7" w:rsidRDefault="00AA66B7" w:rsidP="00AA66B7"/>
    <w:p w:rsidR="00AA66B7" w:rsidRDefault="00AA66B7" w:rsidP="00AA66B7">
      <w:pPr>
        <w:widowControl/>
        <w:jc w:val="left"/>
      </w:pPr>
      <w:r>
        <w:br w:type="page"/>
      </w:r>
    </w:p>
    <w:p w:rsidR="00AA66B7" w:rsidRPr="005F206C" w:rsidRDefault="00CD2684" w:rsidP="00011284">
      <w:pPr>
        <w:ind w:firstLineChars="50" w:firstLine="161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lastRenderedPageBreak/>
        <w:t>10</w:t>
      </w:r>
      <w:bookmarkStart w:id="0" w:name="_GoBack"/>
      <w:bookmarkEnd w:id="0"/>
      <w:r w:rsidR="00AA66B7">
        <w:rPr>
          <w:rFonts w:ascii="仿宋_GB2312" w:eastAsia="仿宋_GB2312" w:hAnsi="仿宋" w:hint="eastAsia"/>
          <w:b/>
          <w:sz w:val="32"/>
          <w:szCs w:val="32"/>
        </w:rPr>
        <w:t xml:space="preserve">《 </w:t>
      </w:r>
      <w:r w:rsidR="00114872" w:rsidRPr="00114872">
        <w:rPr>
          <w:rFonts w:ascii="仿宋_GB2312" w:eastAsia="仿宋_GB2312" w:hAnsi="仿宋" w:hint="eastAsia"/>
          <w:b/>
          <w:sz w:val="32"/>
          <w:szCs w:val="32"/>
        </w:rPr>
        <w:t>医疗器械延续注册项目立卷审查要求（征求意见稿）</w:t>
      </w:r>
      <w:r w:rsidR="00AA66B7">
        <w:rPr>
          <w:rFonts w:ascii="仿宋_GB2312" w:eastAsia="仿宋_GB2312" w:hAnsi="仿宋" w:hint="eastAsia"/>
          <w:b/>
          <w:sz w:val="32"/>
          <w:szCs w:val="32"/>
        </w:rPr>
        <w:t>》意见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3"/>
        <w:gridCol w:w="3601"/>
        <w:gridCol w:w="4247"/>
        <w:gridCol w:w="4003"/>
      </w:tblGrid>
      <w:tr w:rsidR="00AA66B7" w:rsidRPr="00137639" w:rsidTr="009A4E5F">
        <w:trPr>
          <w:trHeight w:val="657"/>
        </w:trPr>
        <w:tc>
          <w:tcPr>
            <w:tcW w:w="784" w:type="pct"/>
            <w:vAlign w:val="center"/>
          </w:tcPr>
          <w:p w:rsidR="00AA66B7" w:rsidRPr="00585FE7" w:rsidRDefault="00AA66B7" w:rsidP="009A4E5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85FE7">
              <w:rPr>
                <w:rFonts w:ascii="仿宋_GB2312" w:eastAsia="仿宋_GB2312" w:hint="eastAsia"/>
                <w:sz w:val="32"/>
                <w:szCs w:val="32"/>
              </w:rPr>
              <w:t>涉及条款</w:t>
            </w:r>
          </w:p>
        </w:tc>
        <w:tc>
          <w:tcPr>
            <w:tcW w:w="1281" w:type="pct"/>
            <w:vAlign w:val="center"/>
          </w:tcPr>
          <w:p w:rsidR="00AA66B7" w:rsidRPr="00585FE7" w:rsidRDefault="00AA66B7" w:rsidP="009A4E5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85FE7">
              <w:rPr>
                <w:rFonts w:ascii="仿宋_GB2312" w:eastAsia="仿宋_GB2312" w:hint="eastAsia"/>
                <w:sz w:val="32"/>
                <w:szCs w:val="32"/>
              </w:rPr>
              <w:t>原文内容</w:t>
            </w:r>
          </w:p>
        </w:tc>
        <w:tc>
          <w:tcPr>
            <w:tcW w:w="1511" w:type="pct"/>
            <w:vAlign w:val="center"/>
          </w:tcPr>
          <w:p w:rsidR="00AA66B7" w:rsidRPr="00585FE7" w:rsidRDefault="00AA66B7" w:rsidP="009A4E5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85FE7">
              <w:rPr>
                <w:rFonts w:ascii="仿宋_GB2312" w:eastAsia="仿宋_GB2312" w:hint="eastAsia"/>
                <w:sz w:val="32"/>
                <w:szCs w:val="32"/>
              </w:rPr>
              <w:t>修改建议和意见</w:t>
            </w:r>
          </w:p>
        </w:tc>
        <w:tc>
          <w:tcPr>
            <w:tcW w:w="1424" w:type="pct"/>
            <w:vAlign w:val="center"/>
          </w:tcPr>
          <w:p w:rsidR="00AA66B7" w:rsidRPr="00585FE7" w:rsidRDefault="00AA66B7" w:rsidP="009A4E5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85FE7">
              <w:rPr>
                <w:rFonts w:ascii="仿宋_GB2312" w:eastAsia="仿宋_GB2312" w:hint="eastAsia"/>
                <w:sz w:val="32"/>
                <w:szCs w:val="32"/>
              </w:rPr>
              <w:t>依据</w:t>
            </w:r>
          </w:p>
        </w:tc>
      </w:tr>
      <w:tr w:rsidR="00011284" w:rsidRPr="00137639" w:rsidTr="00007B51">
        <w:trPr>
          <w:trHeight w:val="1077"/>
        </w:trPr>
        <w:tc>
          <w:tcPr>
            <w:tcW w:w="784" w:type="pct"/>
            <w:vAlign w:val="center"/>
          </w:tcPr>
          <w:p w:rsidR="00011284" w:rsidRPr="00F16BB6" w:rsidRDefault="00011284" w:rsidP="00007B51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81" w:type="pct"/>
            <w:vAlign w:val="center"/>
          </w:tcPr>
          <w:p w:rsidR="00011284" w:rsidRPr="00F16BB6" w:rsidRDefault="00011284" w:rsidP="00007B51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11" w:type="pct"/>
            <w:vAlign w:val="center"/>
          </w:tcPr>
          <w:p w:rsidR="00011284" w:rsidRPr="00F16BB6" w:rsidRDefault="00011284" w:rsidP="00007B51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pct"/>
            <w:vAlign w:val="center"/>
          </w:tcPr>
          <w:p w:rsidR="00011284" w:rsidRPr="00F16BB6" w:rsidRDefault="00011284" w:rsidP="00007B51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</w:p>
        </w:tc>
      </w:tr>
      <w:tr w:rsidR="00011284" w:rsidRPr="00137639" w:rsidTr="00007B51">
        <w:trPr>
          <w:trHeight w:val="1077"/>
        </w:trPr>
        <w:tc>
          <w:tcPr>
            <w:tcW w:w="784" w:type="pct"/>
            <w:vAlign w:val="center"/>
          </w:tcPr>
          <w:p w:rsidR="00011284" w:rsidRPr="00F16BB6" w:rsidRDefault="00011284" w:rsidP="00007B51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81" w:type="pct"/>
            <w:vAlign w:val="center"/>
          </w:tcPr>
          <w:p w:rsidR="00011284" w:rsidRPr="00F16BB6" w:rsidRDefault="00011284" w:rsidP="00007B51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11" w:type="pct"/>
            <w:vAlign w:val="center"/>
          </w:tcPr>
          <w:p w:rsidR="00011284" w:rsidRPr="00F16BB6" w:rsidRDefault="00011284" w:rsidP="00007B51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pct"/>
            <w:vAlign w:val="center"/>
          </w:tcPr>
          <w:p w:rsidR="00011284" w:rsidRPr="00F16BB6" w:rsidRDefault="00011284" w:rsidP="00007B51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11284" w:rsidRPr="00137639" w:rsidTr="00007B51">
        <w:trPr>
          <w:trHeight w:val="1077"/>
        </w:trPr>
        <w:tc>
          <w:tcPr>
            <w:tcW w:w="784" w:type="pct"/>
          </w:tcPr>
          <w:p w:rsidR="00011284" w:rsidRPr="00137639" w:rsidRDefault="00011284" w:rsidP="00007B51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81" w:type="pct"/>
          </w:tcPr>
          <w:p w:rsidR="00011284" w:rsidRPr="00137639" w:rsidRDefault="00011284" w:rsidP="00007B51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11" w:type="pct"/>
          </w:tcPr>
          <w:p w:rsidR="00011284" w:rsidRPr="00137639" w:rsidRDefault="00011284" w:rsidP="00007B51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24" w:type="pct"/>
          </w:tcPr>
          <w:p w:rsidR="00011284" w:rsidRPr="00137639" w:rsidRDefault="00011284" w:rsidP="00007B51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11284" w:rsidRPr="00137639" w:rsidTr="00007B51">
        <w:trPr>
          <w:trHeight w:val="1077"/>
        </w:trPr>
        <w:tc>
          <w:tcPr>
            <w:tcW w:w="784" w:type="pct"/>
          </w:tcPr>
          <w:p w:rsidR="00011284" w:rsidRPr="00137639" w:rsidRDefault="00011284" w:rsidP="00007B51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81" w:type="pct"/>
          </w:tcPr>
          <w:p w:rsidR="00011284" w:rsidRPr="00137639" w:rsidRDefault="00011284" w:rsidP="00007B51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11" w:type="pct"/>
          </w:tcPr>
          <w:p w:rsidR="00011284" w:rsidRPr="00137639" w:rsidRDefault="00011284" w:rsidP="00007B51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24" w:type="pct"/>
          </w:tcPr>
          <w:p w:rsidR="00011284" w:rsidRPr="00137639" w:rsidRDefault="00011284" w:rsidP="00007B51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011284" w:rsidRPr="00011284" w:rsidRDefault="00011284" w:rsidP="00011284">
      <w:pPr>
        <w:ind w:firstLineChars="50" w:firstLine="105"/>
        <w:rPr>
          <w:rFonts w:ascii="仿宋_GB2312" w:eastAsia="仿宋_GB2312" w:hAnsi="仿宋"/>
          <w:b/>
          <w:sz w:val="32"/>
          <w:szCs w:val="32"/>
        </w:rPr>
      </w:pPr>
      <w:r>
        <w:br w:type="page"/>
      </w:r>
      <w:r w:rsidRPr="00011284">
        <w:rPr>
          <w:rFonts w:ascii="仿宋_GB2312" w:eastAsia="仿宋_GB2312" w:hAnsi="仿宋" w:hint="eastAsia"/>
          <w:b/>
          <w:sz w:val="32"/>
          <w:szCs w:val="32"/>
        </w:rPr>
        <w:lastRenderedPageBreak/>
        <w:t>1</w:t>
      </w:r>
      <w:r>
        <w:rPr>
          <w:rFonts w:ascii="仿宋_GB2312" w:eastAsia="仿宋_GB2312" w:hAnsi="仿宋" w:hint="eastAsia"/>
          <w:b/>
          <w:sz w:val="32"/>
          <w:szCs w:val="32"/>
        </w:rPr>
        <w:t>1</w:t>
      </w:r>
      <w:r w:rsidRPr="00011284">
        <w:rPr>
          <w:rFonts w:ascii="仿宋_GB2312" w:eastAsia="仿宋_GB2312" w:hAnsi="仿宋" w:hint="eastAsia"/>
          <w:b/>
          <w:sz w:val="32"/>
          <w:szCs w:val="32"/>
        </w:rPr>
        <w:t xml:space="preserve">《 </w:t>
      </w:r>
      <w:r w:rsidR="00114872" w:rsidRPr="00114872">
        <w:rPr>
          <w:rFonts w:ascii="仿宋_GB2312" w:eastAsia="仿宋_GB2312" w:hAnsi="仿宋" w:hint="eastAsia"/>
          <w:b/>
          <w:sz w:val="32"/>
          <w:szCs w:val="32"/>
        </w:rPr>
        <w:t>体外诊断试剂延续注册项目立卷审查要求（征求意见稿）</w:t>
      </w:r>
      <w:r w:rsidRPr="00011284">
        <w:rPr>
          <w:rFonts w:ascii="仿宋_GB2312" w:eastAsia="仿宋_GB2312" w:hAnsi="仿宋" w:hint="eastAsia"/>
          <w:b/>
          <w:sz w:val="32"/>
          <w:szCs w:val="32"/>
        </w:rPr>
        <w:t>》意见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3"/>
        <w:gridCol w:w="3601"/>
        <w:gridCol w:w="4247"/>
        <w:gridCol w:w="4003"/>
      </w:tblGrid>
      <w:tr w:rsidR="00011284" w:rsidRPr="00137639" w:rsidTr="00007B51">
        <w:trPr>
          <w:trHeight w:val="657"/>
        </w:trPr>
        <w:tc>
          <w:tcPr>
            <w:tcW w:w="784" w:type="pct"/>
            <w:vAlign w:val="center"/>
          </w:tcPr>
          <w:p w:rsidR="00011284" w:rsidRPr="00585FE7" w:rsidRDefault="00011284" w:rsidP="00007B5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85FE7">
              <w:rPr>
                <w:rFonts w:ascii="仿宋_GB2312" w:eastAsia="仿宋_GB2312" w:hint="eastAsia"/>
                <w:sz w:val="32"/>
                <w:szCs w:val="32"/>
              </w:rPr>
              <w:t>涉及条款</w:t>
            </w:r>
          </w:p>
        </w:tc>
        <w:tc>
          <w:tcPr>
            <w:tcW w:w="1281" w:type="pct"/>
            <w:vAlign w:val="center"/>
          </w:tcPr>
          <w:p w:rsidR="00011284" w:rsidRPr="00585FE7" w:rsidRDefault="00011284" w:rsidP="00007B5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85FE7">
              <w:rPr>
                <w:rFonts w:ascii="仿宋_GB2312" w:eastAsia="仿宋_GB2312" w:hint="eastAsia"/>
                <w:sz w:val="32"/>
                <w:szCs w:val="32"/>
              </w:rPr>
              <w:t>原文内容</w:t>
            </w:r>
          </w:p>
        </w:tc>
        <w:tc>
          <w:tcPr>
            <w:tcW w:w="1511" w:type="pct"/>
            <w:vAlign w:val="center"/>
          </w:tcPr>
          <w:p w:rsidR="00011284" w:rsidRPr="00585FE7" w:rsidRDefault="00011284" w:rsidP="00007B5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85FE7">
              <w:rPr>
                <w:rFonts w:ascii="仿宋_GB2312" w:eastAsia="仿宋_GB2312" w:hint="eastAsia"/>
                <w:sz w:val="32"/>
                <w:szCs w:val="32"/>
              </w:rPr>
              <w:t>修改建议和意见</w:t>
            </w:r>
          </w:p>
        </w:tc>
        <w:tc>
          <w:tcPr>
            <w:tcW w:w="1424" w:type="pct"/>
            <w:vAlign w:val="center"/>
          </w:tcPr>
          <w:p w:rsidR="00011284" w:rsidRPr="00585FE7" w:rsidRDefault="00011284" w:rsidP="00007B5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85FE7">
              <w:rPr>
                <w:rFonts w:ascii="仿宋_GB2312" w:eastAsia="仿宋_GB2312" w:hint="eastAsia"/>
                <w:sz w:val="32"/>
                <w:szCs w:val="32"/>
              </w:rPr>
              <w:t>依据</w:t>
            </w:r>
          </w:p>
        </w:tc>
      </w:tr>
      <w:tr w:rsidR="00AA66B7" w:rsidRPr="00137639" w:rsidTr="009A4E5F">
        <w:trPr>
          <w:trHeight w:val="1077"/>
        </w:trPr>
        <w:tc>
          <w:tcPr>
            <w:tcW w:w="784" w:type="pct"/>
            <w:vAlign w:val="center"/>
          </w:tcPr>
          <w:p w:rsidR="00AA66B7" w:rsidRPr="00F16BB6" w:rsidRDefault="00AA66B7" w:rsidP="009A4E5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81" w:type="pct"/>
            <w:vAlign w:val="center"/>
          </w:tcPr>
          <w:p w:rsidR="00AA66B7" w:rsidRPr="00F16BB6" w:rsidRDefault="00AA66B7" w:rsidP="009A4E5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11" w:type="pct"/>
            <w:vAlign w:val="center"/>
          </w:tcPr>
          <w:p w:rsidR="00AA66B7" w:rsidRPr="00F16BB6" w:rsidRDefault="00AA66B7" w:rsidP="009A4E5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pct"/>
            <w:vAlign w:val="center"/>
          </w:tcPr>
          <w:p w:rsidR="00AA66B7" w:rsidRPr="00F16BB6" w:rsidRDefault="00AA66B7" w:rsidP="009A4E5F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</w:p>
        </w:tc>
      </w:tr>
      <w:tr w:rsidR="00AA66B7" w:rsidRPr="00137639" w:rsidTr="009A4E5F">
        <w:trPr>
          <w:trHeight w:val="1077"/>
        </w:trPr>
        <w:tc>
          <w:tcPr>
            <w:tcW w:w="784" w:type="pct"/>
            <w:vAlign w:val="center"/>
          </w:tcPr>
          <w:p w:rsidR="00AA66B7" w:rsidRPr="00F16BB6" w:rsidRDefault="00AA66B7" w:rsidP="009A4E5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81" w:type="pct"/>
            <w:vAlign w:val="center"/>
          </w:tcPr>
          <w:p w:rsidR="00AA66B7" w:rsidRPr="00F16BB6" w:rsidRDefault="00AA66B7" w:rsidP="009A4E5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11" w:type="pct"/>
            <w:vAlign w:val="center"/>
          </w:tcPr>
          <w:p w:rsidR="00AA66B7" w:rsidRPr="00F16BB6" w:rsidRDefault="00AA66B7" w:rsidP="009A4E5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pct"/>
            <w:vAlign w:val="center"/>
          </w:tcPr>
          <w:p w:rsidR="00AA66B7" w:rsidRPr="00F16BB6" w:rsidRDefault="00AA66B7" w:rsidP="009A4E5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A66B7" w:rsidRPr="00137639" w:rsidTr="009A4E5F">
        <w:trPr>
          <w:trHeight w:val="1077"/>
        </w:trPr>
        <w:tc>
          <w:tcPr>
            <w:tcW w:w="784" w:type="pct"/>
          </w:tcPr>
          <w:p w:rsidR="00AA66B7" w:rsidRPr="00137639" w:rsidRDefault="00AA66B7" w:rsidP="009A4E5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81" w:type="pct"/>
          </w:tcPr>
          <w:p w:rsidR="00AA66B7" w:rsidRPr="00137639" w:rsidRDefault="00AA66B7" w:rsidP="009A4E5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11" w:type="pct"/>
          </w:tcPr>
          <w:p w:rsidR="00AA66B7" w:rsidRPr="00137639" w:rsidRDefault="00AA66B7" w:rsidP="009A4E5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24" w:type="pct"/>
          </w:tcPr>
          <w:p w:rsidR="00AA66B7" w:rsidRPr="00137639" w:rsidRDefault="00AA66B7" w:rsidP="009A4E5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A66B7" w:rsidRPr="00137639" w:rsidTr="009A4E5F">
        <w:trPr>
          <w:trHeight w:val="1077"/>
        </w:trPr>
        <w:tc>
          <w:tcPr>
            <w:tcW w:w="784" w:type="pct"/>
          </w:tcPr>
          <w:p w:rsidR="00AA66B7" w:rsidRPr="00137639" w:rsidRDefault="00AA66B7" w:rsidP="009A4E5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81" w:type="pct"/>
          </w:tcPr>
          <w:p w:rsidR="00AA66B7" w:rsidRPr="00137639" w:rsidRDefault="00AA66B7" w:rsidP="009A4E5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11" w:type="pct"/>
          </w:tcPr>
          <w:p w:rsidR="00AA66B7" w:rsidRPr="00137639" w:rsidRDefault="00AA66B7" w:rsidP="009A4E5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24" w:type="pct"/>
          </w:tcPr>
          <w:p w:rsidR="00AA66B7" w:rsidRPr="00137639" w:rsidRDefault="00AA66B7" w:rsidP="009A4E5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AA66B7" w:rsidRDefault="00AA66B7" w:rsidP="00AA66B7"/>
    <w:p w:rsidR="00C25C4A" w:rsidRDefault="00C25C4A">
      <w:pPr>
        <w:widowControl/>
        <w:jc w:val="left"/>
      </w:pPr>
      <w:r>
        <w:br w:type="page"/>
      </w:r>
    </w:p>
    <w:p w:rsidR="002E605D" w:rsidRPr="00C25C4A" w:rsidRDefault="002E605D">
      <w:pPr>
        <w:widowControl/>
        <w:jc w:val="left"/>
      </w:pPr>
    </w:p>
    <w:sectPr w:rsidR="002E605D" w:rsidRPr="00C25C4A" w:rsidSect="00F75C25">
      <w:footerReference w:type="default" r:id="rId6"/>
      <w:pgSz w:w="16838" w:h="11906" w:orient="landscape"/>
      <w:pgMar w:top="1800" w:right="1560" w:bottom="1800" w:left="1440" w:header="851" w:footer="921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623F" w:rsidRDefault="00DE623F" w:rsidP="00343305">
      <w:r>
        <w:separator/>
      </w:r>
    </w:p>
  </w:endnote>
  <w:endnote w:type="continuationSeparator" w:id="0">
    <w:p w:rsidR="00DE623F" w:rsidRDefault="00DE623F" w:rsidP="003433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A3D" w:rsidRDefault="00D07A3D">
    <w:pPr>
      <w:pStyle w:val="a4"/>
      <w:jc w:val="right"/>
    </w:pPr>
  </w:p>
  <w:p w:rsidR="00D07A3D" w:rsidRDefault="00D07A3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623F" w:rsidRDefault="00DE623F" w:rsidP="00343305">
      <w:r>
        <w:separator/>
      </w:r>
    </w:p>
  </w:footnote>
  <w:footnote w:type="continuationSeparator" w:id="0">
    <w:p w:rsidR="00DE623F" w:rsidRDefault="00DE623F" w:rsidP="003433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3305"/>
    <w:rsid w:val="00011284"/>
    <w:rsid w:val="00030F35"/>
    <w:rsid w:val="000A2161"/>
    <w:rsid w:val="000A7F12"/>
    <w:rsid w:val="00100C7F"/>
    <w:rsid w:val="00114872"/>
    <w:rsid w:val="001507E6"/>
    <w:rsid w:val="001855D3"/>
    <w:rsid w:val="001A5523"/>
    <w:rsid w:val="001D28B4"/>
    <w:rsid w:val="001D5E5A"/>
    <w:rsid w:val="001E085E"/>
    <w:rsid w:val="00205F4B"/>
    <w:rsid w:val="00231172"/>
    <w:rsid w:val="002A493F"/>
    <w:rsid w:val="002C4270"/>
    <w:rsid w:val="002E605D"/>
    <w:rsid w:val="00340F57"/>
    <w:rsid w:val="00343305"/>
    <w:rsid w:val="0035216B"/>
    <w:rsid w:val="00363112"/>
    <w:rsid w:val="00370DCE"/>
    <w:rsid w:val="00377AE6"/>
    <w:rsid w:val="00380F19"/>
    <w:rsid w:val="003A08E3"/>
    <w:rsid w:val="003D75DF"/>
    <w:rsid w:val="00403FBA"/>
    <w:rsid w:val="0041186F"/>
    <w:rsid w:val="00413632"/>
    <w:rsid w:val="0042520C"/>
    <w:rsid w:val="004379A5"/>
    <w:rsid w:val="004610A8"/>
    <w:rsid w:val="0051404A"/>
    <w:rsid w:val="005227BF"/>
    <w:rsid w:val="00585FE7"/>
    <w:rsid w:val="005D5630"/>
    <w:rsid w:val="005E309C"/>
    <w:rsid w:val="005F206C"/>
    <w:rsid w:val="00617C8F"/>
    <w:rsid w:val="00660B25"/>
    <w:rsid w:val="0067190F"/>
    <w:rsid w:val="00795F49"/>
    <w:rsid w:val="007D6640"/>
    <w:rsid w:val="0088659D"/>
    <w:rsid w:val="008C1201"/>
    <w:rsid w:val="00950205"/>
    <w:rsid w:val="0097164A"/>
    <w:rsid w:val="009C16B5"/>
    <w:rsid w:val="009C76AE"/>
    <w:rsid w:val="00A80234"/>
    <w:rsid w:val="00A86F02"/>
    <w:rsid w:val="00AA66B7"/>
    <w:rsid w:val="00AF7C08"/>
    <w:rsid w:val="00B021C9"/>
    <w:rsid w:val="00B133F3"/>
    <w:rsid w:val="00B21799"/>
    <w:rsid w:val="00B21C61"/>
    <w:rsid w:val="00B7680E"/>
    <w:rsid w:val="00BD46EF"/>
    <w:rsid w:val="00BE3EC8"/>
    <w:rsid w:val="00BF5AD0"/>
    <w:rsid w:val="00C10DA9"/>
    <w:rsid w:val="00C11797"/>
    <w:rsid w:val="00C25C4A"/>
    <w:rsid w:val="00C3719F"/>
    <w:rsid w:val="00C41203"/>
    <w:rsid w:val="00C74A38"/>
    <w:rsid w:val="00CD2684"/>
    <w:rsid w:val="00CF540F"/>
    <w:rsid w:val="00D07A3D"/>
    <w:rsid w:val="00DA558C"/>
    <w:rsid w:val="00DE623F"/>
    <w:rsid w:val="00E44EE4"/>
    <w:rsid w:val="00E5313C"/>
    <w:rsid w:val="00E661DD"/>
    <w:rsid w:val="00E73E34"/>
    <w:rsid w:val="00EB304C"/>
    <w:rsid w:val="00EC6BFC"/>
    <w:rsid w:val="00F11F6E"/>
    <w:rsid w:val="00F16BB6"/>
    <w:rsid w:val="00F53C43"/>
    <w:rsid w:val="00F75C25"/>
    <w:rsid w:val="00F9672E"/>
    <w:rsid w:val="00FA44FC"/>
    <w:rsid w:val="00FC0BEA"/>
    <w:rsid w:val="00FF3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30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3C43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3C43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33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3305"/>
    <w:rPr>
      <w:sz w:val="18"/>
      <w:szCs w:val="18"/>
    </w:rPr>
  </w:style>
  <w:style w:type="paragraph" w:customStyle="1" w:styleId="1">
    <w:name w:val="样式1"/>
    <w:basedOn w:val="a3"/>
    <w:link w:val="1Char"/>
    <w:qFormat/>
    <w:rsid w:val="00F53C43"/>
    <w:pPr>
      <w:framePr w:wrap="notBeside" w:vAnchor="text" w:hAnchor="text" w:y="1"/>
      <w:pBdr>
        <w:bottom w:val="none" w:sz="0" w:space="0" w:color="auto"/>
      </w:pBdr>
    </w:pPr>
  </w:style>
  <w:style w:type="paragraph" w:customStyle="1" w:styleId="CharChar5">
    <w:name w:val="Char Char5"/>
    <w:basedOn w:val="a"/>
    <w:rsid w:val="00B021C9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character" w:customStyle="1" w:styleId="1Char">
    <w:name w:val="样式1 Char"/>
    <w:basedOn w:val="Char"/>
    <w:link w:val="1"/>
    <w:rsid w:val="00F53C4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12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qhtf</dc:creator>
  <cp:lastModifiedBy>郭兆君</cp:lastModifiedBy>
  <cp:revision>35</cp:revision>
  <cp:lastPrinted>2015-10-28T01:57:00Z</cp:lastPrinted>
  <dcterms:created xsi:type="dcterms:W3CDTF">2017-07-10T05:59:00Z</dcterms:created>
  <dcterms:modified xsi:type="dcterms:W3CDTF">2021-11-22T01:56:00Z</dcterms:modified>
</cp:coreProperties>
</file>